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7EAA1" w14:textId="77777777" w:rsidR="009D4C9A" w:rsidRPr="00CF3EE6" w:rsidRDefault="009D4C9A" w:rsidP="009D4C9A">
      <w:pPr>
        <w:ind w:leftChars="-150" w:left="-480" w:rightChars="-150" w:right="-480"/>
        <w:jc w:val="distribute"/>
        <w:rPr>
          <w:rFonts w:ascii="宋体" w:eastAsia="宋体" w:hAnsi="宋体"/>
          <w:b/>
          <w:color w:val="FF0000"/>
          <w:sz w:val="21"/>
          <w:szCs w:val="21"/>
        </w:rPr>
      </w:pPr>
    </w:p>
    <w:p w14:paraId="1F20E27B" w14:textId="77777777" w:rsidR="009D4C9A" w:rsidRPr="00CF3EE6" w:rsidRDefault="009D4C9A" w:rsidP="009D4C9A">
      <w:pPr>
        <w:spacing w:beforeLines="50" w:before="156"/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14:paraId="4B9D40CE" w14:textId="77777777" w:rsidR="009D4C9A" w:rsidRPr="00CF3EE6" w:rsidRDefault="009D4C9A" w:rsidP="009D4C9A">
      <w:pPr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14:paraId="6ACBFA8C" w14:textId="77777777" w:rsidR="009D4C9A" w:rsidRPr="00CF3EE6" w:rsidRDefault="009D4C9A" w:rsidP="009D4C9A">
      <w:pPr>
        <w:spacing w:line="240" w:lineRule="exact"/>
        <w:jc w:val="center"/>
        <w:rPr>
          <w:rFonts w:ascii="宋体" w:eastAsia="宋体" w:hAnsi="宋体"/>
          <w:b/>
          <w:color w:val="000000"/>
          <w:sz w:val="44"/>
          <w:szCs w:val="44"/>
        </w:rPr>
      </w:pPr>
    </w:p>
    <w:p w14:paraId="2E57B34A" w14:textId="77777777" w:rsidR="009D4C9A" w:rsidRPr="00CF3EE6" w:rsidRDefault="009D4C9A" w:rsidP="009D4C9A">
      <w:pPr>
        <w:spacing w:afterLines="10" w:after="31" w:line="240" w:lineRule="exact"/>
        <w:jc w:val="center"/>
        <w:rPr>
          <w:rFonts w:ascii="宋体" w:eastAsia="宋体" w:hAnsi="宋体"/>
          <w:b/>
          <w:color w:val="000000"/>
          <w:sz w:val="44"/>
          <w:szCs w:val="44"/>
        </w:rPr>
      </w:pPr>
    </w:p>
    <w:p w14:paraId="7585DD0B" w14:textId="22017F5F" w:rsidR="009D4C9A" w:rsidRPr="00CF3EE6" w:rsidRDefault="009D4C9A" w:rsidP="009D4C9A">
      <w:pPr>
        <w:spacing w:line="560" w:lineRule="exact"/>
        <w:jc w:val="center"/>
      </w:pPr>
      <w:r w:rsidRPr="00CF3EE6">
        <w:rPr>
          <w:rFonts w:hint="eastAsia"/>
        </w:rPr>
        <w:t>苏师干训〔</w:t>
      </w:r>
      <w:r w:rsidRPr="00CF3EE6">
        <w:rPr>
          <w:rFonts w:hint="eastAsia"/>
        </w:rPr>
        <w:t>2024</w:t>
      </w:r>
      <w:r w:rsidRPr="00CF3EE6">
        <w:rPr>
          <w:rFonts w:hint="eastAsia"/>
        </w:rPr>
        <w:t>〕</w:t>
      </w:r>
      <w:r w:rsidR="00496C3A">
        <w:rPr>
          <w:rFonts w:hint="eastAsia"/>
        </w:rPr>
        <w:t>2</w:t>
      </w:r>
      <w:r w:rsidR="00200950">
        <w:rPr>
          <w:rFonts w:hint="eastAsia"/>
        </w:rPr>
        <w:t>8</w:t>
      </w:r>
      <w:bookmarkStart w:id="0" w:name="_GoBack"/>
      <w:bookmarkEnd w:id="0"/>
      <w:r w:rsidRPr="00CF3EE6">
        <w:rPr>
          <w:rFonts w:hint="eastAsia"/>
        </w:rPr>
        <w:t>号</w:t>
      </w:r>
    </w:p>
    <w:p w14:paraId="2B7DF3EC" w14:textId="77777777" w:rsidR="009D4C9A" w:rsidRPr="00CF3EE6" w:rsidRDefault="009D4C9A" w:rsidP="009D4C9A">
      <w:pPr>
        <w:spacing w:line="320" w:lineRule="exact"/>
        <w:jc w:val="center"/>
        <w:rPr>
          <w:rFonts w:ascii="宋体" w:eastAsia="宋体" w:hAnsi="宋体"/>
          <w:b/>
          <w:color w:val="000000"/>
          <w:sz w:val="44"/>
          <w:szCs w:val="44"/>
        </w:rPr>
      </w:pPr>
    </w:p>
    <w:p w14:paraId="1A03610E" w14:textId="77777777" w:rsidR="009D4C9A" w:rsidRPr="00CF3EE6" w:rsidRDefault="009D4C9A" w:rsidP="009D4C9A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1FF72E66" w14:textId="77777777" w:rsidR="00597178" w:rsidRPr="003265BA" w:rsidRDefault="00CF0A2C">
      <w:pPr>
        <w:spacing w:line="640" w:lineRule="exact"/>
        <w:jc w:val="center"/>
        <w:rPr>
          <w:rFonts w:eastAsia="方正小标宋简体"/>
          <w:kern w:val="0"/>
          <w:sz w:val="44"/>
          <w:szCs w:val="44"/>
        </w:rPr>
      </w:pPr>
      <w:r w:rsidRPr="003265BA">
        <w:rPr>
          <w:rFonts w:eastAsia="方正小标宋简体" w:hint="eastAsia"/>
          <w:kern w:val="0"/>
          <w:sz w:val="44"/>
          <w:szCs w:val="44"/>
        </w:rPr>
        <w:t>关于</w:t>
      </w:r>
      <w:r w:rsidRPr="003265BA">
        <w:rPr>
          <w:rFonts w:eastAsia="方正小标宋简体" w:hint="eastAsia"/>
          <w:kern w:val="0"/>
          <w:sz w:val="44"/>
          <w:szCs w:val="44"/>
        </w:rPr>
        <w:t>2024</w:t>
      </w:r>
      <w:r w:rsidRPr="003265BA">
        <w:rPr>
          <w:rFonts w:eastAsia="方正小标宋简体" w:hint="eastAsia"/>
          <w:kern w:val="0"/>
          <w:sz w:val="44"/>
          <w:szCs w:val="44"/>
        </w:rPr>
        <w:t>年省乡村义务教育领军教师培养</w:t>
      </w:r>
    </w:p>
    <w:p w14:paraId="6ED47300" w14:textId="77777777" w:rsidR="00597178" w:rsidRPr="003265BA" w:rsidRDefault="00CF0A2C">
      <w:pPr>
        <w:spacing w:line="640" w:lineRule="exact"/>
        <w:jc w:val="center"/>
        <w:rPr>
          <w:rFonts w:eastAsia="方正小标宋简体"/>
          <w:kern w:val="0"/>
          <w:sz w:val="44"/>
          <w:szCs w:val="44"/>
        </w:rPr>
      </w:pPr>
      <w:r w:rsidRPr="003265BA">
        <w:rPr>
          <w:rFonts w:eastAsia="方正小标宋简体" w:hint="eastAsia"/>
          <w:kern w:val="0"/>
          <w:sz w:val="44"/>
          <w:szCs w:val="44"/>
        </w:rPr>
        <w:t>百人计划首次集中培训的通知</w:t>
      </w:r>
    </w:p>
    <w:p w14:paraId="26D49CAF" w14:textId="77777777" w:rsidR="00597178" w:rsidRDefault="00597178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435637CB" w14:textId="77777777" w:rsidR="00597178" w:rsidRPr="003265BA" w:rsidRDefault="00CF0A2C" w:rsidP="003265BA">
      <w:pPr>
        <w:spacing w:line="560" w:lineRule="exact"/>
        <w:rPr>
          <w:rFonts w:eastAsia="仿宋" w:cs="仿宋_GB2312"/>
          <w:kern w:val="0"/>
        </w:rPr>
      </w:pPr>
      <w:r w:rsidRPr="003265BA">
        <w:rPr>
          <w:rFonts w:eastAsia="仿宋" w:cs="仿宋_GB2312"/>
          <w:kern w:val="0"/>
        </w:rPr>
        <w:t>各设区市教育局教师工作（人事、师资）处、教师发展机构：</w:t>
      </w:r>
    </w:p>
    <w:p w14:paraId="2AB6B1F7" w14:textId="77777777" w:rsidR="00597178" w:rsidRPr="003265BA" w:rsidRDefault="00CF0A2C" w:rsidP="003265BA">
      <w:pPr>
        <w:spacing w:line="560" w:lineRule="exact"/>
        <w:ind w:firstLineChars="200" w:firstLine="640"/>
        <w:rPr>
          <w:rFonts w:eastAsia="仿宋" w:cs="仿宋_GB2312"/>
          <w:kern w:val="0"/>
        </w:rPr>
      </w:pPr>
      <w:r w:rsidRPr="003265BA">
        <w:rPr>
          <w:rFonts w:eastAsia="仿宋" w:cs="仿宋_GB2312" w:hint="eastAsia"/>
          <w:color w:val="000000"/>
          <w:kern w:val="0"/>
        </w:rPr>
        <w:t>根据省教育厅《关于公布</w:t>
      </w:r>
      <w:r w:rsidRPr="003265BA">
        <w:rPr>
          <w:rFonts w:eastAsia="仿宋" w:cs="仿宋_GB2312" w:hint="eastAsia"/>
          <w:color w:val="000000"/>
          <w:kern w:val="0"/>
        </w:rPr>
        <w:t>2024</w:t>
      </w:r>
      <w:r w:rsidRPr="003265BA">
        <w:rPr>
          <w:rFonts w:eastAsia="仿宋" w:cs="仿宋_GB2312" w:hint="eastAsia"/>
          <w:color w:val="000000"/>
          <w:kern w:val="0"/>
        </w:rPr>
        <w:t>年中小学教师和校长培养培训项目承训基地名单的通知》（</w:t>
      </w:r>
      <w:proofErr w:type="gramStart"/>
      <w:r w:rsidRPr="003265BA">
        <w:rPr>
          <w:rFonts w:eastAsia="仿宋" w:cs="仿宋_GB2312" w:hint="eastAsia"/>
          <w:color w:val="000000"/>
          <w:kern w:val="0"/>
        </w:rPr>
        <w:t>苏教师函</w:t>
      </w:r>
      <w:proofErr w:type="gramEnd"/>
      <w:r w:rsidRPr="003265BA">
        <w:rPr>
          <w:rFonts w:eastAsia="仿宋" w:cs="仿宋_GB2312" w:hint="eastAsia"/>
          <w:color w:val="000000"/>
          <w:kern w:val="0"/>
        </w:rPr>
        <w:t>〔</w:t>
      </w:r>
      <w:r w:rsidRPr="003265BA">
        <w:rPr>
          <w:rFonts w:eastAsia="仿宋" w:cs="仿宋_GB2312" w:hint="eastAsia"/>
          <w:color w:val="000000"/>
          <w:kern w:val="0"/>
        </w:rPr>
        <w:t>2024</w:t>
      </w:r>
      <w:r w:rsidRPr="003265BA">
        <w:rPr>
          <w:rFonts w:eastAsia="仿宋" w:cs="仿宋_GB2312" w:hint="eastAsia"/>
          <w:color w:val="000000"/>
          <w:kern w:val="0"/>
        </w:rPr>
        <w:t>〕</w:t>
      </w:r>
      <w:r w:rsidRPr="003265BA">
        <w:rPr>
          <w:rFonts w:eastAsia="仿宋" w:cs="仿宋_GB2312" w:hint="eastAsia"/>
          <w:color w:val="000000"/>
          <w:kern w:val="0"/>
        </w:rPr>
        <w:t>18</w:t>
      </w:r>
      <w:r w:rsidRPr="003265BA">
        <w:rPr>
          <w:rFonts w:eastAsia="仿宋" w:cs="仿宋_GB2312" w:hint="eastAsia"/>
          <w:color w:val="000000"/>
          <w:kern w:val="0"/>
        </w:rPr>
        <w:t>号）要求，现将“乡村义务教育领军教师培养百人计划”（项目编号：</w:t>
      </w:r>
      <w:r w:rsidRPr="003265BA">
        <w:rPr>
          <w:rFonts w:eastAsia="仿宋" w:cs="仿宋_GB2312" w:hint="eastAsia"/>
          <w:color w:val="000000"/>
          <w:kern w:val="0"/>
        </w:rPr>
        <w:t>S20240501</w:t>
      </w:r>
      <w:r w:rsidRPr="003265BA">
        <w:rPr>
          <w:rFonts w:eastAsia="仿宋" w:cs="仿宋_GB2312" w:hint="eastAsia"/>
          <w:color w:val="000000"/>
          <w:kern w:val="0"/>
        </w:rPr>
        <w:t>）项目首次集中研修有关事项通知如下</w:t>
      </w:r>
      <w:r w:rsidRPr="003265BA">
        <w:rPr>
          <w:rFonts w:eastAsia="仿宋" w:hint="eastAsia"/>
          <w:kern w:val="0"/>
        </w:rPr>
        <w:t>。</w:t>
      </w:r>
    </w:p>
    <w:p w14:paraId="3AB01E77" w14:textId="77777777" w:rsidR="00597178" w:rsidRPr="003265BA" w:rsidRDefault="00CF0A2C" w:rsidP="003265BA">
      <w:pPr>
        <w:pStyle w:val="a3"/>
        <w:spacing w:line="560" w:lineRule="exact"/>
        <w:ind w:firstLineChars="200" w:firstLine="640"/>
        <w:jc w:val="both"/>
        <w:rPr>
          <w:rFonts w:ascii="黑体" w:eastAsia="黑体" w:hAnsi="黑体"/>
          <w:kern w:val="0"/>
          <w:sz w:val="32"/>
          <w:szCs w:val="32"/>
        </w:rPr>
      </w:pPr>
      <w:r w:rsidRPr="003265BA">
        <w:rPr>
          <w:rFonts w:ascii="黑体" w:eastAsia="黑体" w:hAnsi="黑体" w:hint="eastAsia"/>
          <w:kern w:val="0"/>
          <w:sz w:val="32"/>
          <w:szCs w:val="32"/>
        </w:rPr>
        <w:t>一、培训对象</w:t>
      </w:r>
    </w:p>
    <w:p w14:paraId="75DB2885" w14:textId="77777777" w:rsidR="00597178" w:rsidRPr="003265BA" w:rsidRDefault="00CF0A2C" w:rsidP="003265BA">
      <w:pPr>
        <w:tabs>
          <w:tab w:val="left" w:pos="2058"/>
        </w:tabs>
        <w:spacing w:line="560" w:lineRule="exact"/>
        <w:ind w:firstLineChars="200" w:firstLine="640"/>
        <w:rPr>
          <w:rFonts w:eastAsia="仿宋"/>
          <w:kern w:val="0"/>
        </w:rPr>
      </w:pPr>
      <w:r w:rsidRPr="003265BA">
        <w:rPr>
          <w:rFonts w:eastAsia="仿宋" w:hint="eastAsia"/>
          <w:kern w:val="0"/>
        </w:rPr>
        <w:t>全省乡村</w:t>
      </w:r>
      <w:r w:rsidRPr="003265BA">
        <w:rPr>
          <w:rFonts w:eastAsia="仿宋" w:cs="仿宋_GB2312" w:hint="eastAsia"/>
          <w:color w:val="000000"/>
          <w:kern w:val="0"/>
        </w:rPr>
        <w:t>初中</w:t>
      </w:r>
      <w:r w:rsidRPr="003265BA">
        <w:rPr>
          <w:rFonts w:eastAsia="仿宋" w:hint="eastAsia"/>
          <w:kern w:val="0"/>
        </w:rPr>
        <w:t>语文、数学学科中遴选产生的</w:t>
      </w:r>
      <w:r w:rsidRPr="003265BA">
        <w:rPr>
          <w:rFonts w:eastAsia="仿宋" w:hint="eastAsia"/>
          <w:kern w:val="0"/>
        </w:rPr>
        <w:t>100</w:t>
      </w:r>
      <w:r w:rsidRPr="003265BA">
        <w:rPr>
          <w:rFonts w:eastAsia="仿宋" w:hint="eastAsia"/>
          <w:kern w:val="0"/>
        </w:rPr>
        <w:t>名教师，见附件。</w:t>
      </w:r>
    </w:p>
    <w:p w14:paraId="70E03D7B" w14:textId="77777777" w:rsidR="00597178" w:rsidRPr="003265BA" w:rsidRDefault="00CF0A2C" w:rsidP="003265BA">
      <w:pPr>
        <w:pStyle w:val="a3"/>
        <w:spacing w:line="560" w:lineRule="exact"/>
        <w:ind w:firstLineChars="200" w:firstLine="640"/>
        <w:jc w:val="both"/>
        <w:rPr>
          <w:rFonts w:ascii="黑体" w:eastAsia="黑体" w:hAnsi="黑体"/>
          <w:kern w:val="0"/>
          <w:sz w:val="32"/>
          <w:szCs w:val="32"/>
        </w:rPr>
      </w:pPr>
      <w:r w:rsidRPr="003265BA">
        <w:rPr>
          <w:rFonts w:ascii="黑体" w:eastAsia="黑体" w:hAnsi="黑体" w:hint="eastAsia"/>
          <w:kern w:val="0"/>
          <w:sz w:val="32"/>
          <w:szCs w:val="32"/>
        </w:rPr>
        <w:t>二、培训时间、地点</w:t>
      </w:r>
    </w:p>
    <w:p w14:paraId="167AEF79" w14:textId="77777777" w:rsidR="00597178" w:rsidRPr="003265BA" w:rsidRDefault="00CF0A2C" w:rsidP="003265BA">
      <w:pPr>
        <w:tabs>
          <w:tab w:val="left" w:pos="2058"/>
        </w:tabs>
        <w:spacing w:line="560" w:lineRule="exact"/>
        <w:ind w:firstLineChars="200" w:firstLine="640"/>
        <w:rPr>
          <w:rFonts w:eastAsia="仿宋" w:cs="仿宋_GB2312"/>
        </w:rPr>
      </w:pPr>
      <w:r w:rsidRPr="003265BA">
        <w:rPr>
          <w:rFonts w:eastAsia="仿宋" w:cs="仿宋_GB2312" w:hint="eastAsia"/>
        </w:rPr>
        <w:t>培训时间：</w:t>
      </w:r>
      <w:r w:rsidRPr="003265BA">
        <w:rPr>
          <w:rFonts w:eastAsia="仿宋" w:cs="仿宋_GB2312" w:hint="eastAsia"/>
        </w:rPr>
        <w:t>2024</w:t>
      </w:r>
      <w:r w:rsidRPr="003265BA">
        <w:rPr>
          <w:rFonts w:eastAsia="仿宋" w:cs="仿宋_GB2312" w:hint="eastAsia"/>
        </w:rPr>
        <w:t>年</w:t>
      </w:r>
      <w:r w:rsidRPr="003265BA">
        <w:rPr>
          <w:rFonts w:eastAsia="仿宋" w:cs="仿宋_GB2312" w:hint="eastAsia"/>
        </w:rPr>
        <w:t>9</w:t>
      </w:r>
      <w:r w:rsidRPr="003265BA">
        <w:rPr>
          <w:rFonts w:eastAsia="仿宋" w:cs="仿宋_GB2312" w:hint="eastAsia"/>
        </w:rPr>
        <w:t>月</w:t>
      </w:r>
      <w:r w:rsidRPr="003265BA">
        <w:rPr>
          <w:rFonts w:eastAsia="仿宋" w:cs="仿宋_GB2312" w:hint="eastAsia"/>
        </w:rPr>
        <w:t>22</w:t>
      </w:r>
      <w:r w:rsidRPr="003265BA">
        <w:rPr>
          <w:rFonts w:eastAsia="仿宋" w:cs="仿宋_GB2312" w:hint="eastAsia"/>
        </w:rPr>
        <w:t>—</w:t>
      </w:r>
      <w:r w:rsidRPr="003265BA">
        <w:rPr>
          <w:rFonts w:eastAsia="仿宋" w:cs="仿宋_GB2312" w:hint="eastAsia"/>
        </w:rPr>
        <w:t>28</w:t>
      </w:r>
      <w:r w:rsidRPr="003265BA">
        <w:rPr>
          <w:rFonts w:eastAsia="仿宋" w:cs="仿宋_GB2312" w:hint="eastAsia"/>
        </w:rPr>
        <w:t>日，</w:t>
      </w:r>
      <w:r w:rsidRPr="003265BA">
        <w:rPr>
          <w:rFonts w:eastAsia="仿宋" w:cs="仿宋_GB2312" w:hint="eastAsia"/>
        </w:rPr>
        <w:t>9</w:t>
      </w:r>
      <w:r w:rsidRPr="003265BA">
        <w:rPr>
          <w:rFonts w:eastAsia="仿宋" w:cs="仿宋_GB2312" w:hint="eastAsia"/>
        </w:rPr>
        <w:t>月</w:t>
      </w:r>
      <w:r w:rsidRPr="003265BA">
        <w:rPr>
          <w:rFonts w:eastAsia="仿宋" w:cs="仿宋_GB2312" w:hint="eastAsia"/>
        </w:rPr>
        <w:t>22</w:t>
      </w:r>
      <w:r w:rsidRPr="003265BA">
        <w:rPr>
          <w:rFonts w:eastAsia="仿宋" w:cs="仿宋_GB2312" w:hint="eastAsia"/>
        </w:rPr>
        <w:t>日下午报到，共</w:t>
      </w:r>
      <w:r w:rsidRPr="003265BA">
        <w:rPr>
          <w:rFonts w:eastAsia="仿宋" w:cs="仿宋_GB2312" w:hint="eastAsia"/>
        </w:rPr>
        <w:lastRenderedPageBreak/>
        <w:t>6</w:t>
      </w:r>
      <w:r w:rsidRPr="003265BA">
        <w:rPr>
          <w:rFonts w:eastAsia="仿宋" w:cs="仿宋_GB2312" w:hint="eastAsia"/>
        </w:rPr>
        <w:t>天。</w:t>
      </w:r>
    </w:p>
    <w:p w14:paraId="0AC00BD8" w14:textId="77777777" w:rsidR="00597178" w:rsidRPr="003265BA" w:rsidRDefault="00CF0A2C" w:rsidP="003265BA">
      <w:pPr>
        <w:tabs>
          <w:tab w:val="left" w:pos="2058"/>
        </w:tabs>
        <w:spacing w:line="560" w:lineRule="exact"/>
        <w:ind w:firstLineChars="200" w:firstLine="640"/>
        <w:rPr>
          <w:rFonts w:eastAsia="仿宋"/>
        </w:rPr>
      </w:pPr>
      <w:r w:rsidRPr="003265BA">
        <w:rPr>
          <w:rFonts w:eastAsia="仿宋" w:cs="仿宋" w:hint="eastAsia"/>
        </w:rPr>
        <w:t>培训地点：</w:t>
      </w:r>
      <w:r w:rsidRPr="003265BA">
        <w:rPr>
          <w:rFonts w:eastAsia="仿宋" w:hint="eastAsia"/>
        </w:rPr>
        <w:t>百草园宾馆（南京市鼓楼区北京西路</w:t>
      </w:r>
      <w:r w:rsidRPr="003265BA">
        <w:rPr>
          <w:rFonts w:eastAsia="仿宋" w:hint="eastAsia"/>
        </w:rPr>
        <w:t>77</w:t>
      </w:r>
      <w:r w:rsidRPr="003265BA">
        <w:rPr>
          <w:rFonts w:eastAsia="仿宋" w:hint="eastAsia"/>
        </w:rPr>
        <w:t>号江苏第二师范学院内，电话</w:t>
      </w:r>
      <w:r w:rsidRPr="003265BA">
        <w:rPr>
          <w:rFonts w:eastAsia="仿宋" w:hint="eastAsia"/>
        </w:rPr>
        <w:t>025-52829977</w:t>
      </w:r>
      <w:r w:rsidRPr="003265BA">
        <w:rPr>
          <w:rFonts w:eastAsia="仿宋" w:hint="eastAsia"/>
        </w:rPr>
        <w:t>）。</w:t>
      </w:r>
    </w:p>
    <w:p w14:paraId="18FE4945" w14:textId="77777777" w:rsidR="00597178" w:rsidRPr="003265BA" w:rsidRDefault="00CF0A2C" w:rsidP="003265BA">
      <w:pPr>
        <w:tabs>
          <w:tab w:val="left" w:pos="2058"/>
        </w:tabs>
        <w:spacing w:line="560" w:lineRule="exact"/>
        <w:ind w:firstLineChars="200" w:firstLine="640"/>
        <w:rPr>
          <w:rFonts w:eastAsia="仿宋"/>
        </w:rPr>
      </w:pPr>
      <w:r w:rsidRPr="003265BA">
        <w:rPr>
          <w:rFonts w:eastAsia="仿宋" w:hint="eastAsia"/>
        </w:rPr>
        <w:t>交通指南：</w:t>
      </w:r>
    </w:p>
    <w:p w14:paraId="74A2474A" w14:textId="77777777" w:rsidR="00597178" w:rsidRPr="003265BA" w:rsidRDefault="00CF0A2C" w:rsidP="003265BA">
      <w:pPr>
        <w:numPr>
          <w:ilvl w:val="0"/>
          <w:numId w:val="1"/>
        </w:numPr>
        <w:spacing w:line="560" w:lineRule="exact"/>
        <w:rPr>
          <w:rFonts w:eastAsia="仿宋"/>
        </w:rPr>
      </w:pPr>
      <w:r w:rsidRPr="003265BA">
        <w:rPr>
          <w:rFonts w:eastAsia="仿宋" w:hint="eastAsia"/>
        </w:rPr>
        <w:t>南京火车站：乘地铁一号线至鼓楼站换乘地铁四号线至南艺·二师·草场门站下车；</w:t>
      </w:r>
    </w:p>
    <w:p w14:paraId="7128B6C7" w14:textId="77777777" w:rsidR="00597178" w:rsidRPr="003265BA" w:rsidRDefault="00CF0A2C" w:rsidP="003265BA">
      <w:pPr>
        <w:numPr>
          <w:ilvl w:val="0"/>
          <w:numId w:val="1"/>
        </w:numPr>
        <w:spacing w:line="560" w:lineRule="exact"/>
        <w:rPr>
          <w:rFonts w:eastAsia="仿宋"/>
        </w:rPr>
      </w:pPr>
      <w:r w:rsidRPr="003265BA">
        <w:rPr>
          <w:rFonts w:eastAsia="仿宋" w:hint="eastAsia"/>
        </w:rPr>
        <w:t>南京南火车站：乘地铁一号线至鼓楼站换乘地铁四号线至南艺·二师草场门站下车；或乘地铁三号线至鸡鸣寺站换乘地铁四号线至南艺·二师·草场门站下车；</w:t>
      </w:r>
    </w:p>
    <w:p w14:paraId="7E25D61B" w14:textId="77777777" w:rsidR="00597178" w:rsidRPr="003265BA" w:rsidRDefault="00CF0A2C" w:rsidP="003265BA">
      <w:pPr>
        <w:numPr>
          <w:ilvl w:val="0"/>
          <w:numId w:val="1"/>
        </w:numPr>
        <w:spacing w:line="560" w:lineRule="exact"/>
        <w:rPr>
          <w:rFonts w:eastAsia="仿宋"/>
        </w:rPr>
      </w:pPr>
      <w:r w:rsidRPr="003265BA">
        <w:rPr>
          <w:rFonts w:eastAsia="仿宋" w:hint="eastAsia"/>
        </w:rPr>
        <w:t>南京小红山汽车客运站：乘地铁一号线至鼓楼站换乘地铁四号线至南艺·二师·草场门站下车；</w:t>
      </w:r>
    </w:p>
    <w:p w14:paraId="292A8EB8" w14:textId="77777777" w:rsidR="00597178" w:rsidRPr="003265BA" w:rsidRDefault="00CF0A2C" w:rsidP="003265BA">
      <w:pPr>
        <w:numPr>
          <w:ilvl w:val="0"/>
          <w:numId w:val="1"/>
        </w:numPr>
        <w:spacing w:line="560" w:lineRule="exact"/>
        <w:rPr>
          <w:rFonts w:eastAsia="仿宋"/>
        </w:rPr>
      </w:pPr>
      <w:r w:rsidRPr="003265BA">
        <w:rPr>
          <w:rFonts w:eastAsia="仿宋" w:hint="eastAsia"/>
        </w:rPr>
        <w:t>长途汽车东站：乘</w:t>
      </w:r>
      <w:r w:rsidRPr="003265BA">
        <w:rPr>
          <w:rFonts w:eastAsia="仿宋" w:hint="eastAsia"/>
        </w:rPr>
        <w:t>2</w:t>
      </w:r>
      <w:r w:rsidRPr="003265BA">
        <w:rPr>
          <w:rFonts w:eastAsia="仿宋" w:hint="eastAsia"/>
        </w:rPr>
        <w:t>路公交车至北京东路九华山站换乘地铁四号线至南艺·二师·草场门站下车；</w:t>
      </w:r>
    </w:p>
    <w:p w14:paraId="090B7D2C" w14:textId="77777777" w:rsidR="00597178" w:rsidRPr="003265BA" w:rsidRDefault="00CF0A2C" w:rsidP="003265BA">
      <w:pPr>
        <w:spacing w:line="560" w:lineRule="exact"/>
        <w:ind w:left="285"/>
        <w:rPr>
          <w:rFonts w:eastAsia="仿宋" w:cs="仿宋"/>
        </w:rPr>
      </w:pPr>
      <w:r w:rsidRPr="003265BA">
        <w:rPr>
          <w:rFonts w:eastAsia="仿宋" w:hint="eastAsia"/>
        </w:rPr>
        <w:t>注：地铁四号线南艺·二师·草场门站</w:t>
      </w:r>
      <w:r w:rsidRPr="003265BA">
        <w:rPr>
          <w:rFonts w:eastAsia="仿宋" w:hint="eastAsia"/>
        </w:rPr>
        <w:t>1</w:t>
      </w:r>
      <w:r w:rsidRPr="003265BA">
        <w:rPr>
          <w:rFonts w:eastAsia="仿宋" w:hint="eastAsia"/>
        </w:rPr>
        <w:t>号出口，</w:t>
      </w:r>
      <w:r w:rsidRPr="003265BA">
        <w:rPr>
          <w:rFonts w:eastAsia="仿宋" w:hint="eastAsia"/>
        </w:rPr>
        <w:t>11</w:t>
      </w:r>
      <w:r w:rsidRPr="003265BA">
        <w:rPr>
          <w:rFonts w:eastAsia="仿宋" w:hint="eastAsia"/>
        </w:rPr>
        <w:t>、</w:t>
      </w:r>
      <w:r w:rsidRPr="003265BA">
        <w:rPr>
          <w:rFonts w:eastAsia="仿宋" w:hint="eastAsia"/>
        </w:rPr>
        <w:t>42</w:t>
      </w:r>
      <w:r w:rsidRPr="003265BA">
        <w:rPr>
          <w:rFonts w:eastAsia="仿宋" w:hint="eastAsia"/>
        </w:rPr>
        <w:t>、</w:t>
      </w:r>
      <w:r w:rsidRPr="003265BA">
        <w:rPr>
          <w:rFonts w:eastAsia="仿宋" w:hint="eastAsia"/>
        </w:rPr>
        <w:t>56</w:t>
      </w:r>
      <w:r w:rsidRPr="003265BA">
        <w:rPr>
          <w:rFonts w:eastAsia="仿宋" w:hint="eastAsia"/>
        </w:rPr>
        <w:t>、</w:t>
      </w:r>
      <w:r w:rsidRPr="003265BA">
        <w:rPr>
          <w:rFonts w:eastAsia="仿宋" w:hint="eastAsia"/>
        </w:rPr>
        <w:t>65</w:t>
      </w:r>
      <w:r w:rsidRPr="003265BA">
        <w:rPr>
          <w:rFonts w:eastAsia="仿宋" w:hint="eastAsia"/>
        </w:rPr>
        <w:t>路公交均在江苏第二师范学院北门右手边。</w:t>
      </w:r>
    </w:p>
    <w:p w14:paraId="75CED10E" w14:textId="77777777" w:rsidR="00597178" w:rsidRPr="003265BA" w:rsidRDefault="00CF0A2C" w:rsidP="003265BA">
      <w:pPr>
        <w:pStyle w:val="a3"/>
        <w:spacing w:line="560" w:lineRule="exact"/>
        <w:ind w:firstLineChars="200" w:firstLine="640"/>
        <w:jc w:val="both"/>
        <w:rPr>
          <w:rFonts w:ascii="黑体" w:eastAsia="黑体" w:hAnsi="黑体"/>
          <w:kern w:val="0"/>
          <w:sz w:val="32"/>
          <w:szCs w:val="32"/>
        </w:rPr>
      </w:pPr>
      <w:r w:rsidRPr="003265BA">
        <w:rPr>
          <w:rFonts w:ascii="黑体" w:eastAsia="黑体" w:hAnsi="黑体" w:hint="eastAsia"/>
          <w:kern w:val="0"/>
          <w:sz w:val="32"/>
          <w:szCs w:val="32"/>
        </w:rPr>
        <w:t>三、其他事宜</w:t>
      </w:r>
    </w:p>
    <w:p w14:paraId="4B6D4BF7" w14:textId="77777777" w:rsidR="00597178" w:rsidRPr="003265BA" w:rsidRDefault="00CF0A2C" w:rsidP="003265BA">
      <w:pPr>
        <w:topLinePunct/>
        <w:spacing w:line="560" w:lineRule="exact"/>
        <w:ind w:firstLineChars="200" w:firstLine="640"/>
        <w:rPr>
          <w:rFonts w:eastAsia="仿宋" w:cs="仿宋"/>
        </w:rPr>
      </w:pPr>
      <w:r w:rsidRPr="003265BA">
        <w:rPr>
          <w:rFonts w:eastAsia="仿宋" w:cs="仿宋"/>
        </w:rPr>
        <w:t>1.</w:t>
      </w:r>
      <w:r w:rsidRPr="003265BA">
        <w:rPr>
          <w:rFonts w:eastAsia="仿宋" w:cs="仿宋" w:hint="eastAsia"/>
        </w:rPr>
        <w:t>请参训学员务必携带身份证，以便报到及住宿登记。</w:t>
      </w:r>
    </w:p>
    <w:p w14:paraId="71E27FE2" w14:textId="77777777" w:rsidR="00597178" w:rsidRPr="003265BA" w:rsidRDefault="00CF0A2C" w:rsidP="003265BA">
      <w:pPr>
        <w:topLinePunct/>
        <w:spacing w:line="560" w:lineRule="exact"/>
        <w:ind w:firstLineChars="200" w:firstLine="640"/>
        <w:rPr>
          <w:rFonts w:eastAsia="仿宋" w:cs="仿宋"/>
        </w:rPr>
      </w:pPr>
      <w:r w:rsidRPr="003265BA">
        <w:rPr>
          <w:rFonts w:eastAsia="仿宋" w:cs="仿宋" w:hint="eastAsia"/>
        </w:rPr>
        <w:t>2</w:t>
      </w:r>
      <w:r w:rsidRPr="003265BA">
        <w:rPr>
          <w:rFonts w:eastAsia="仿宋" w:cs="仿宋"/>
        </w:rPr>
        <w:t>.</w:t>
      </w:r>
      <w:r w:rsidRPr="003265BA">
        <w:rPr>
          <w:rFonts w:eastAsia="仿宋" w:cs="仿宋" w:hint="eastAsia"/>
        </w:rPr>
        <w:t>本次培训不收任何费用，培训费由省教育厅统一支付。学员往返交通费用，按规定</w:t>
      </w:r>
      <w:proofErr w:type="gramStart"/>
      <w:r w:rsidRPr="003265BA">
        <w:rPr>
          <w:rFonts w:eastAsia="仿宋" w:cs="仿宋" w:hint="eastAsia"/>
        </w:rPr>
        <w:t>回所在</w:t>
      </w:r>
      <w:proofErr w:type="gramEnd"/>
      <w:r w:rsidRPr="003265BA">
        <w:rPr>
          <w:rFonts w:eastAsia="仿宋" w:cs="仿宋" w:hint="eastAsia"/>
        </w:rPr>
        <w:t>单位报销。</w:t>
      </w:r>
    </w:p>
    <w:p w14:paraId="7288FAE9" w14:textId="0B078127" w:rsidR="00597178" w:rsidRPr="003265BA" w:rsidRDefault="00CF0A2C" w:rsidP="003265BA">
      <w:pPr>
        <w:topLinePunct/>
        <w:spacing w:line="560" w:lineRule="exact"/>
        <w:ind w:firstLineChars="200" w:firstLine="640"/>
        <w:rPr>
          <w:rFonts w:eastAsia="仿宋" w:cs="仿宋"/>
        </w:rPr>
      </w:pPr>
      <w:r w:rsidRPr="003265BA">
        <w:rPr>
          <w:rFonts w:eastAsia="仿宋" w:cs="仿宋" w:hint="eastAsia"/>
        </w:rPr>
        <w:t>3.</w:t>
      </w:r>
      <w:r w:rsidR="003265BA" w:rsidRPr="003265BA">
        <w:rPr>
          <w:rFonts w:eastAsia="仿宋" w:cs="仿宋" w:hint="eastAsia"/>
        </w:rPr>
        <w:t>请学员加入工作群，</w:t>
      </w:r>
      <w:r w:rsidRPr="003265BA">
        <w:rPr>
          <w:rFonts w:eastAsia="仿宋" w:cs="仿宋" w:hint="eastAsia"/>
        </w:rPr>
        <w:t>群名称：</w:t>
      </w:r>
      <w:r w:rsidRPr="003265BA">
        <w:rPr>
          <w:rFonts w:eastAsia="仿宋" w:cs="仿宋" w:hint="eastAsia"/>
        </w:rPr>
        <w:t>2024</w:t>
      </w:r>
      <w:r w:rsidRPr="003265BA">
        <w:rPr>
          <w:rFonts w:eastAsia="仿宋" w:cs="仿宋" w:hint="eastAsia"/>
        </w:rPr>
        <w:t>年乡村领军教师。群号：</w:t>
      </w:r>
      <w:r w:rsidRPr="003265BA">
        <w:rPr>
          <w:rFonts w:eastAsia="仿宋" w:cs="仿宋" w:hint="eastAsia"/>
        </w:rPr>
        <w:t>831586264</w:t>
      </w:r>
      <w:r w:rsidR="003265BA" w:rsidRPr="003265BA">
        <w:rPr>
          <w:rFonts w:eastAsia="仿宋" w:cs="仿宋" w:hint="eastAsia"/>
        </w:rPr>
        <w:t>。</w:t>
      </w:r>
    </w:p>
    <w:p w14:paraId="2D3D8BA5" w14:textId="5182C4A7" w:rsidR="00597178" w:rsidRPr="003265BA" w:rsidRDefault="003265BA" w:rsidP="003265BA">
      <w:pPr>
        <w:topLinePunct/>
        <w:spacing w:line="560" w:lineRule="exact"/>
        <w:ind w:firstLineChars="200" w:firstLine="640"/>
        <w:rPr>
          <w:rFonts w:eastAsia="仿宋" w:cs="仿宋"/>
        </w:rPr>
      </w:pPr>
      <w:r w:rsidRPr="003265BA">
        <w:rPr>
          <w:rFonts w:eastAsia="仿宋" w:cs="仿宋" w:hint="eastAsia"/>
        </w:rPr>
        <w:t>联系人：</w:t>
      </w:r>
      <w:r w:rsidR="00CF0A2C" w:rsidRPr="003265BA">
        <w:rPr>
          <w:rFonts w:eastAsia="仿宋" w:cs="仿宋" w:hint="eastAsia"/>
        </w:rPr>
        <w:t>王</w:t>
      </w:r>
      <w:r w:rsidR="00CF0A2C" w:rsidRPr="003265BA">
        <w:rPr>
          <w:rFonts w:eastAsia="仿宋" w:cs="仿宋" w:hint="eastAsia"/>
        </w:rPr>
        <w:t xml:space="preserve">  </w:t>
      </w:r>
      <w:r w:rsidR="00CF0A2C" w:rsidRPr="003265BA">
        <w:rPr>
          <w:rFonts w:eastAsia="仿宋" w:cs="仿宋" w:hint="eastAsia"/>
        </w:rPr>
        <w:t>高</w:t>
      </w:r>
      <w:r w:rsidRPr="003265BA">
        <w:rPr>
          <w:rFonts w:eastAsia="仿宋" w:cs="仿宋" w:hint="eastAsia"/>
        </w:rPr>
        <w:t>，</w:t>
      </w:r>
      <w:r w:rsidR="00CF0A2C" w:rsidRPr="003265BA">
        <w:rPr>
          <w:rFonts w:eastAsia="仿宋" w:cs="仿宋" w:hint="eastAsia"/>
        </w:rPr>
        <w:t>联系电话：</w:t>
      </w:r>
      <w:r w:rsidR="00CF0A2C" w:rsidRPr="003265BA">
        <w:rPr>
          <w:rFonts w:eastAsia="仿宋" w:cs="仿宋" w:hint="eastAsia"/>
        </w:rPr>
        <w:t>025-83758178</w:t>
      </w:r>
      <w:r w:rsidR="00CF0A2C" w:rsidRPr="003265BA">
        <w:rPr>
          <w:rFonts w:eastAsia="仿宋" w:cs="仿宋" w:hint="eastAsia"/>
        </w:rPr>
        <w:t>，</w:t>
      </w:r>
      <w:r w:rsidR="00CF0A2C" w:rsidRPr="003265BA">
        <w:rPr>
          <w:rFonts w:eastAsia="仿宋" w:cs="仿宋" w:hint="eastAsia"/>
        </w:rPr>
        <w:t>13770988918</w:t>
      </w:r>
      <w:r w:rsidR="00E20BE7">
        <w:rPr>
          <w:rFonts w:eastAsia="仿宋" w:cs="仿宋" w:hint="eastAsia"/>
        </w:rPr>
        <w:t>；</w:t>
      </w:r>
      <w:r w:rsidR="00E20BE7">
        <w:rPr>
          <w:rFonts w:eastAsia="仿宋" w:cs="仿宋" w:hint="eastAsia"/>
        </w:rPr>
        <w:lastRenderedPageBreak/>
        <w:t>汤海珍</w:t>
      </w:r>
      <w:r w:rsidR="00E20BE7" w:rsidRPr="00E20BE7">
        <w:rPr>
          <w:rFonts w:eastAsia="仿宋" w:cs="仿宋"/>
        </w:rPr>
        <w:t>18351818399</w:t>
      </w:r>
      <w:r w:rsidRPr="003265BA">
        <w:rPr>
          <w:rFonts w:eastAsia="仿宋" w:cs="仿宋" w:hint="eastAsia"/>
        </w:rPr>
        <w:t>。</w:t>
      </w:r>
    </w:p>
    <w:p w14:paraId="3EB49ED0" w14:textId="77777777" w:rsidR="00597178" w:rsidRPr="003265BA" w:rsidRDefault="00CF0A2C" w:rsidP="003265BA">
      <w:pPr>
        <w:tabs>
          <w:tab w:val="left" w:pos="2058"/>
        </w:tabs>
        <w:spacing w:line="560" w:lineRule="exact"/>
        <w:ind w:firstLineChars="200" w:firstLine="640"/>
        <w:rPr>
          <w:rFonts w:eastAsia="仿宋" w:cs="仿宋"/>
        </w:rPr>
      </w:pPr>
      <w:r w:rsidRPr="003265BA">
        <w:rPr>
          <w:rFonts w:eastAsia="仿宋" w:cs="仿宋" w:hint="eastAsia"/>
        </w:rPr>
        <w:t>请各市通知学员准时参训。</w:t>
      </w:r>
    </w:p>
    <w:p w14:paraId="6CF415EF" w14:textId="77777777" w:rsidR="00597178" w:rsidRPr="003265BA" w:rsidRDefault="00597178" w:rsidP="003265BA">
      <w:pPr>
        <w:spacing w:line="560" w:lineRule="exact"/>
        <w:ind w:firstLineChars="200" w:firstLine="640"/>
        <w:rPr>
          <w:rFonts w:eastAsia="仿宋"/>
        </w:rPr>
      </w:pPr>
    </w:p>
    <w:p w14:paraId="685D104A" w14:textId="77777777" w:rsidR="00597178" w:rsidRPr="003265BA" w:rsidRDefault="00CF0A2C" w:rsidP="003265BA">
      <w:pPr>
        <w:spacing w:line="560" w:lineRule="exact"/>
        <w:ind w:firstLineChars="200" w:firstLine="640"/>
        <w:jc w:val="distribute"/>
        <w:rPr>
          <w:rFonts w:eastAsia="仿宋"/>
        </w:rPr>
      </w:pPr>
      <w:r w:rsidRPr="003265BA">
        <w:rPr>
          <w:rFonts w:eastAsia="仿宋" w:hint="eastAsia"/>
        </w:rPr>
        <w:t>附件：</w:t>
      </w:r>
      <w:r w:rsidRPr="003265BA">
        <w:rPr>
          <w:rFonts w:eastAsia="仿宋" w:hint="eastAsia"/>
        </w:rPr>
        <w:t>2024</w:t>
      </w:r>
      <w:r w:rsidRPr="003265BA">
        <w:rPr>
          <w:rFonts w:eastAsia="仿宋" w:hint="eastAsia"/>
        </w:rPr>
        <w:t>年“乡村义务教育领军教师培养百人计划”培</w:t>
      </w:r>
    </w:p>
    <w:p w14:paraId="002F1126" w14:textId="77777777" w:rsidR="00597178" w:rsidRPr="003265BA" w:rsidRDefault="00CF0A2C" w:rsidP="003265BA">
      <w:pPr>
        <w:spacing w:line="560" w:lineRule="exact"/>
        <w:ind w:firstLineChars="500" w:firstLine="1600"/>
        <w:rPr>
          <w:rFonts w:eastAsia="仿宋"/>
        </w:rPr>
      </w:pPr>
      <w:r w:rsidRPr="003265BA">
        <w:rPr>
          <w:rFonts w:eastAsia="仿宋" w:hint="eastAsia"/>
        </w:rPr>
        <w:t>养对象名单</w:t>
      </w:r>
    </w:p>
    <w:p w14:paraId="542E460B" w14:textId="77777777" w:rsidR="00597178" w:rsidRDefault="00CF0A2C" w:rsidP="003265BA">
      <w:pPr>
        <w:tabs>
          <w:tab w:val="center" w:pos="4422"/>
        </w:tabs>
        <w:spacing w:line="560" w:lineRule="exact"/>
        <w:rPr>
          <w:rFonts w:eastAsia="仿宋"/>
        </w:rPr>
      </w:pPr>
      <w:r w:rsidRPr="003265BA">
        <w:rPr>
          <w:rFonts w:eastAsia="仿宋"/>
        </w:rPr>
        <w:tab/>
      </w:r>
    </w:p>
    <w:p w14:paraId="50F95DDA" w14:textId="77777777" w:rsidR="00021537" w:rsidRPr="003265BA" w:rsidRDefault="00021537" w:rsidP="003265BA">
      <w:pPr>
        <w:tabs>
          <w:tab w:val="center" w:pos="4422"/>
        </w:tabs>
        <w:spacing w:line="560" w:lineRule="exact"/>
        <w:rPr>
          <w:rFonts w:eastAsia="仿宋"/>
        </w:rPr>
      </w:pPr>
    </w:p>
    <w:p w14:paraId="0423E234" w14:textId="77777777" w:rsidR="00597178" w:rsidRPr="003265BA" w:rsidRDefault="00CF0A2C" w:rsidP="003265BA">
      <w:pPr>
        <w:widowControl/>
        <w:spacing w:line="560" w:lineRule="exact"/>
        <w:ind w:leftChars="1241" w:left="3971" w:firstLineChars="10" w:firstLine="43"/>
        <w:jc w:val="left"/>
        <w:rPr>
          <w:rFonts w:eastAsia="仿宋"/>
          <w:kern w:val="0"/>
        </w:rPr>
      </w:pPr>
      <w:r w:rsidRPr="003265BA">
        <w:rPr>
          <w:rFonts w:eastAsia="仿宋" w:hint="eastAsia"/>
          <w:spacing w:val="57"/>
          <w:kern w:val="0"/>
          <w:fitText w:val="3792" w:id="-1696850432"/>
        </w:rPr>
        <w:t>江苏省教师培训中</w:t>
      </w:r>
      <w:r w:rsidRPr="003265BA">
        <w:rPr>
          <w:rFonts w:eastAsia="仿宋" w:hint="eastAsia"/>
          <w:kern w:val="0"/>
          <w:fitText w:val="3792" w:id="-1696850432"/>
        </w:rPr>
        <w:t>心</w:t>
      </w:r>
    </w:p>
    <w:p w14:paraId="7BA62DAC" w14:textId="77777777" w:rsidR="00597178" w:rsidRPr="003265BA" w:rsidRDefault="00CF0A2C" w:rsidP="003265BA">
      <w:pPr>
        <w:widowControl/>
        <w:spacing w:line="560" w:lineRule="exact"/>
        <w:ind w:leftChars="1241" w:left="3971" w:firstLineChars="10" w:firstLine="32"/>
        <w:jc w:val="left"/>
        <w:rPr>
          <w:rFonts w:eastAsia="仿宋"/>
          <w:kern w:val="0"/>
        </w:rPr>
      </w:pPr>
      <w:r w:rsidRPr="003265BA">
        <w:rPr>
          <w:rFonts w:eastAsia="仿宋" w:hint="eastAsia"/>
          <w:kern w:val="0"/>
        </w:rPr>
        <w:t>江苏教育行政干部培训中心</w:t>
      </w:r>
    </w:p>
    <w:p w14:paraId="66B3313C" w14:textId="0BFE6E60" w:rsidR="00597178" w:rsidRDefault="00CF0A2C" w:rsidP="003265BA">
      <w:pPr>
        <w:tabs>
          <w:tab w:val="left" w:pos="7797"/>
        </w:tabs>
        <w:spacing w:line="560" w:lineRule="exact"/>
        <w:ind w:leftChars="1062" w:left="3398" w:rightChars="203" w:right="650" w:firstLineChars="445" w:firstLine="1424"/>
        <w:rPr>
          <w:rFonts w:eastAsia="仿宋"/>
        </w:rPr>
      </w:pPr>
      <w:r w:rsidRPr="003265BA">
        <w:rPr>
          <w:rFonts w:eastAsia="仿宋"/>
        </w:rPr>
        <w:t>202</w:t>
      </w:r>
      <w:r w:rsidRPr="003265BA">
        <w:rPr>
          <w:rFonts w:eastAsia="仿宋" w:hint="eastAsia"/>
        </w:rPr>
        <w:t>4</w:t>
      </w:r>
      <w:r w:rsidRPr="003265BA">
        <w:rPr>
          <w:rFonts w:eastAsia="仿宋"/>
        </w:rPr>
        <w:t>年</w:t>
      </w:r>
      <w:r w:rsidRPr="003265BA">
        <w:rPr>
          <w:rFonts w:eastAsia="仿宋" w:hint="eastAsia"/>
        </w:rPr>
        <w:t>9</w:t>
      </w:r>
      <w:r w:rsidRPr="003265BA">
        <w:rPr>
          <w:rFonts w:eastAsia="仿宋"/>
        </w:rPr>
        <w:t>月</w:t>
      </w:r>
      <w:r w:rsidR="008B2C98">
        <w:rPr>
          <w:rFonts w:eastAsia="仿宋" w:hint="eastAsia"/>
        </w:rPr>
        <w:t>9</w:t>
      </w:r>
      <w:r w:rsidRPr="003265BA">
        <w:rPr>
          <w:rFonts w:eastAsia="仿宋"/>
        </w:rPr>
        <w:t>日</w:t>
      </w:r>
    </w:p>
    <w:p w14:paraId="0B44473A" w14:textId="77777777" w:rsidR="00597178" w:rsidRDefault="00597178">
      <w:pPr>
        <w:spacing w:line="420" w:lineRule="exact"/>
        <w:rPr>
          <w:rFonts w:ascii="仿宋_GB2312"/>
          <w:sz w:val="30"/>
          <w:szCs w:val="30"/>
        </w:rPr>
        <w:sectPr w:rsidR="00597178">
          <w:footerReference w:type="even" r:id="rId9"/>
          <w:footerReference w:type="default" r:id="rId10"/>
          <w:pgSz w:w="11906" w:h="16838"/>
          <w:pgMar w:top="2098" w:right="1474" w:bottom="1985" w:left="1588" w:header="851" w:footer="1418" w:gutter="0"/>
          <w:pgNumType w:fmt="numberInDash"/>
          <w:cols w:space="425"/>
          <w:docGrid w:type="lines" w:linePitch="312"/>
        </w:sectPr>
      </w:pPr>
    </w:p>
    <w:p w14:paraId="2D539CCA" w14:textId="77777777" w:rsidR="00597178" w:rsidRDefault="00CF0A2C">
      <w:pPr>
        <w:spacing w:line="560" w:lineRule="exact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黑体" w:eastAsia="黑体" w:hAnsi="黑体" w:hint="eastAsia"/>
        </w:rPr>
        <w:lastRenderedPageBreak/>
        <w:t>附件</w:t>
      </w:r>
    </w:p>
    <w:p w14:paraId="7041CFC9" w14:textId="77777777" w:rsidR="00597178" w:rsidRDefault="00CF0A2C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2024</w:t>
      </w:r>
      <w:r>
        <w:rPr>
          <w:rFonts w:eastAsia="方正小标宋简体" w:hint="eastAsia"/>
          <w:sz w:val="40"/>
          <w:szCs w:val="40"/>
        </w:rPr>
        <w:t>年省“乡村义务教育领军教师培养百人计划”</w:t>
      </w:r>
    </w:p>
    <w:p w14:paraId="655EB2AB" w14:textId="77777777" w:rsidR="00597178" w:rsidRDefault="00CF0A2C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培养对象名单</w:t>
      </w:r>
    </w:p>
    <w:p w14:paraId="38C23516" w14:textId="77777777" w:rsidR="00597178" w:rsidRDefault="00597178">
      <w:pPr>
        <w:spacing w:line="300" w:lineRule="exact"/>
        <w:rPr>
          <w:rFonts w:ascii="仿宋_GB2312"/>
          <w:sz w:val="28"/>
          <w:szCs w:val="28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056"/>
        <w:gridCol w:w="1152"/>
        <w:gridCol w:w="1077"/>
        <w:gridCol w:w="5470"/>
      </w:tblGrid>
      <w:tr w:rsidR="00597178" w:rsidRPr="004F54AA" w14:paraId="633C260A" w14:textId="77777777" w:rsidTr="00A366ED">
        <w:trPr>
          <w:trHeight w:val="700"/>
          <w:tblHeader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404DE016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b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27C0ED1B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b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BE17A02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b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B2CAF5F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b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74EE55C8" w14:textId="77777777" w:rsidR="00597178" w:rsidRPr="004F54AA" w:rsidRDefault="00CF0A2C" w:rsidP="004F54AA">
            <w:pPr>
              <w:widowControl/>
              <w:jc w:val="center"/>
              <w:textAlignment w:val="center"/>
              <w:rPr>
                <w:rFonts w:eastAsia="仿宋" w:cs="仿宋"/>
                <w:b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</w:tr>
      <w:tr w:rsidR="00597178" w:rsidRPr="004F54AA" w14:paraId="472A8EE7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AF475BB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61D6EA7C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4283060" w14:textId="77777777" w:rsidR="00597178" w:rsidRPr="004F54AA" w:rsidRDefault="00CF0A2C"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8686F66" w14:textId="77777777" w:rsidR="00597178" w:rsidRPr="004F54AA" w:rsidRDefault="00CF0A2C"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2F289A8D" w14:textId="77777777" w:rsidR="00597178" w:rsidRPr="004F54AA" w:rsidRDefault="00CF0A2C" w:rsidP="004F54AA">
            <w:pPr>
              <w:widowControl/>
              <w:jc w:val="left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 xml:space="preserve">南京市江宁区湖熟初级中学　</w:t>
            </w:r>
          </w:p>
        </w:tc>
      </w:tr>
      <w:tr w:rsidR="00597178" w:rsidRPr="004F54AA" w14:paraId="1FCA15D8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24D2C91F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11432099" w14:textId="77777777" w:rsidR="00597178" w:rsidRPr="004F54AA" w:rsidRDefault="00597178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9553302" w14:textId="77777777" w:rsidR="00597178" w:rsidRPr="004F54AA" w:rsidRDefault="00CF0A2C"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程忠桃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16B16B6" w14:textId="77777777" w:rsidR="00597178" w:rsidRPr="004F54AA" w:rsidRDefault="00CF0A2C"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12498754" w14:textId="77777777" w:rsidR="00597178" w:rsidRPr="004F54AA" w:rsidRDefault="00CF0A2C" w:rsidP="004F54AA">
            <w:pPr>
              <w:widowControl/>
              <w:jc w:val="left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南京市浦口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区桥林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 xml:space="preserve">中学　</w:t>
            </w:r>
          </w:p>
        </w:tc>
      </w:tr>
      <w:tr w:rsidR="00597178" w:rsidRPr="004F54AA" w14:paraId="5C981FD8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48088AB1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732BDCD" w14:textId="77777777" w:rsidR="00597178" w:rsidRPr="004F54AA" w:rsidRDefault="00597178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19BEBBF" w14:textId="77777777" w:rsidR="00597178" w:rsidRPr="004F54AA" w:rsidRDefault="00CF0A2C"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林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维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5EF39FF" w14:textId="77777777" w:rsidR="00597178" w:rsidRPr="004F54AA" w:rsidRDefault="00CF0A2C"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4D03F385" w14:textId="77777777" w:rsidR="00597178" w:rsidRPr="004F54AA" w:rsidRDefault="00CF0A2C" w:rsidP="004F54AA">
            <w:pPr>
              <w:widowControl/>
              <w:jc w:val="left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 xml:space="preserve">南京信息工程大学附属中学　　</w:t>
            </w:r>
          </w:p>
        </w:tc>
      </w:tr>
      <w:tr w:rsidR="00597178" w:rsidRPr="004F54AA" w14:paraId="575D0FF1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322C008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429B665" w14:textId="77777777" w:rsidR="00597178" w:rsidRPr="004F54AA" w:rsidRDefault="00597178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D115FD0" w14:textId="77777777" w:rsidR="00597178" w:rsidRPr="004F54AA" w:rsidRDefault="00CF0A2C"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董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 xml:space="preserve">梅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BA066D2" w14:textId="77777777" w:rsidR="00597178" w:rsidRPr="004F54AA" w:rsidRDefault="00CF0A2C"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20F6E8CA" w14:textId="77777777" w:rsidR="00597178" w:rsidRPr="004F54AA" w:rsidRDefault="00CF0A2C" w:rsidP="004F54AA">
            <w:pPr>
              <w:widowControl/>
              <w:jc w:val="left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南京市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六合区雄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州初级中学</w:t>
            </w:r>
          </w:p>
        </w:tc>
      </w:tr>
      <w:tr w:rsidR="00597178" w:rsidRPr="004F54AA" w14:paraId="4DDC62F4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772ECEA0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79DFAB4C" w14:textId="77777777" w:rsidR="00597178" w:rsidRPr="004F54AA" w:rsidRDefault="00597178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6C718E6" w14:textId="77777777" w:rsidR="00597178" w:rsidRPr="004F54AA" w:rsidRDefault="00CF0A2C"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 xml:space="preserve">静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4E29769" w14:textId="77777777" w:rsidR="00597178" w:rsidRPr="004F54AA" w:rsidRDefault="00CF0A2C"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2DC22CB9" w14:textId="77777777" w:rsidR="00597178" w:rsidRPr="004F54AA" w:rsidRDefault="00CF0A2C" w:rsidP="004F54AA">
            <w:pPr>
              <w:widowControl/>
              <w:jc w:val="left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南京市溧水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区东庐初级中学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7178" w:rsidRPr="004F54AA" w14:paraId="69505B94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52C74D32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86D1D7A" w14:textId="77777777" w:rsidR="00597178" w:rsidRPr="004F54AA" w:rsidRDefault="00597178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727225C" w14:textId="77777777" w:rsidR="00597178" w:rsidRPr="004F54AA" w:rsidRDefault="00CF0A2C"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汤文静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D027C9C" w14:textId="77777777" w:rsidR="00597178" w:rsidRPr="004F54AA" w:rsidRDefault="00CF0A2C"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2083ADC2" w14:textId="77777777" w:rsidR="00597178" w:rsidRPr="004F54AA" w:rsidRDefault="00CF0A2C" w:rsidP="004F54AA">
            <w:pPr>
              <w:widowControl/>
              <w:jc w:val="left"/>
              <w:rPr>
                <w:rFonts w:eastAsia="仿宋" w:cs="仿宋_GB2312"/>
                <w:color w:val="000000"/>
                <w:kern w:val="0"/>
                <w:sz w:val="28"/>
                <w:szCs w:val="28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</w:rPr>
              <w:t>南京市高淳区东坝中学</w:t>
            </w:r>
          </w:p>
        </w:tc>
      </w:tr>
      <w:tr w:rsidR="00597178" w:rsidRPr="004F54AA" w14:paraId="6573659F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6E9E20C0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2234371D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无锡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2385CE0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proofErr w:type="gramStart"/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邹</w:t>
            </w:r>
            <w:proofErr w:type="gramEnd"/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鹏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90699A9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34DBFCF0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宜兴市</w:t>
            </w:r>
            <w:proofErr w:type="gramStart"/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屺</w:t>
            </w:r>
            <w:proofErr w:type="gramEnd"/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亭中学</w:t>
            </w:r>
          </w:p>
        </w:tc>
      </w:tr>
      <w:tr w:rsidR="00597178" w:rsidRPr="004F54AA" w14:paraId="14EF2567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40A9E6AF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965F1BE" w14:textId="77777777" w:rsidR="00597178" w:rsidRPr="004F54AA" w:rsidRDefault="00597178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C31E2DF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炎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6F00EBB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58F67327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无锡市胡</w:t>
            </w:r>
            <w:proofErr w:type="gramStart"/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埭</w:t>
            </w:r>
            <w:proofErr w:type="gramEnd"/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中学　</w:t>
            </w:r>
          </w:p>
        </w:tc>
      </w:tr>
      <w:tr w:rsidR="00597178" w:rsidRPr="004F54AA" w14:paraId="6BC9F02E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959C94F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D600170" w14:textId="77777777" w:rsidR="00597178" w:rsidRPr="004F54AA" w:rsidRDefault="00597178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58760E1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proofErr w:type="gramStart"/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韩刘学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A44CFFC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3226FC8A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无锡市太湖格致中学</w:t>
            </w:r>
          </w:p>
        </w:tc>
      </w:tr>
      <w:tr w:rsidR="00597178" w:rsidRPr="004F54AA" w14:paraId="6C4D5FE2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13D2CC7B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159F4124" w14:textId="77777777" w:rsidR="00597178" w:rsidRPr="004F54AA" w:rsidRDefault="00597178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1FC8910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proofErr w:type="gramStart"/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潘</w:t>
            </w:r>
            <w:proofErr w:type="gramEnd"/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刚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46482D3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0CD7C9D6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宜兴市和桥镇第二中学</w:t>
            </w:r>
          </w:p>
        </w:tc>
      </w:tr>
      <w:tr w:rsidR="00597178" w:rsidRPr="004F54AA" w14:paraId="3F6D4880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780690C7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1552768B" w14:textId="77777777" w:rsidR="00597178" w:rsidRPr="004F54AA" w:rsidRDefault="00597178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C6051F8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陈金英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F8AE122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288F0F9B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无锡市滨湖双语实验中学　</w:t>
            </w:r>
          </w:p>
        </w:tc>
      </w:tr>
      <w:tr w:rsidR="00597178" w:rsidRPr="004F54AA" w14:paraId="1354926A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5ED9B448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63849D2" w14:textId="77777777" w:rsidR="00597178" w:rsidRPr="004F54AA" w:rsidRDefault="00597178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4875715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王晓华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3FD4E99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69E6FA79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无锡市新吴实验中学　</w:t>
            </w:r>
          </w:p>
        </w:tc>
      </w:tr>
      <w:tr w:rsidR="004F54AA" w:rsidRPr="004F54AA" w14:paraId="70ED2ED6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1271C38D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65271DE6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125D56F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李晓芹</w:t>
            </w:r>
            <w:proofErr w:type="gramEnd"/>
          </w:p>
        </w:tc>
        <w:tc>
          <w:tcPr>
            <w:tcW w:w="1077" w:type="dxa"/>
            <w:shd w:val="clear" w:color="auto" w:fill="auto"/>
            <w:vAlign w:val="center"/>
          </w:tcPr>
          <w:p w14:paraId="7878F0E0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1D37B9B7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丰县华山镇套楼初级中学</w:t>
            </w:r>
          </w:p>
        </w:tc>
      </w:tr>
      <w:tr w:rsidR="004F54AA" w:rsidRPr="004F54AA" w14:paraId="47CCF7D7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175EA36D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60724CD" w14:textId="77777777" w:rsidR="004F54AA" w:rsidRPr="004F54AA" w:rsidRDefault="004F54AA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D21B77F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王均姬</w:t>
            </w:r>
            <w:proofErr w:type="gramEnd"/>
          </w:p>
        </w:tc>
        <w:tc>
          <w:tcPr>
            <w:tcW w:w="1077" w:type="dxa"/>
            <w:shd w:val="clear" w:color="auto" w:fill="auto"/>
            <w:vAlign w:val="center"/>
          </w:tcPr>
          <w:p w14:paraId="3F13E068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24B52C7F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沛县五段中学</w:t>
            </w:r>
          </w:p>
        </w:tc>
      </w:tr>
      <w:tr w:rsidR="004F54AA" w:rsidRPr="004F54AA" w14:paraId="0BDEDFBA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2032A4AC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63C73396" w14:textId="4709FA2A" w:rsidR="004F54AA" w:rsidRPr="004F54AA" w:rsidRDefault="004F54AA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6ACB6DA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玲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36A3F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62636D1F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徐州市铜山区</w:t>
            </w:r>
            <w:proofErr w:type="gramStart"/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棠</w:t>
            </w:r>
            <w:proofErr w:type="gramEnd"/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张镇中心中学</w:t>
            </w:r>
          </w:p>
        </w:tc>
      </w:tr>
      <w:tr w:rsidR="004F54AA" w:rsidRPr="004F54AA" w14:paraId="2CD265A6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2E4825DE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79BE12D4" w14:textId="77777777" w:rsidR="004F54AA" w:rsidRPr="004F54AA" w:rsidRDefault="004F54AA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92310A9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ECAE6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3DA39739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睢宁县邱集中学</w:t>
            </w:r>
          </w:p>
        </w:tc>
      </w:tr>
      <w:tr w:rsidR="004F54AA" w:rsidRPr="004F54AA" w14:paraId="73A56674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33DCF05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1B9B7DA" w14:textId="77777777" w:rsidR="004F54AA" w:rsidRPr="004F54AA" w:rsidRDefault="004F54AA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1944F0C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房伟利</w:t>
            </w:r>
            <w:proofErr w:type="gramEnd"/>
          </w:p>
        </w:tc>
        <w:tc>
          <w:tcPr>
            <w:tcW w:w="1077" w:type="dxa"/>
            <w:shd w:val="clear" w:color="auto" w:fill="auto"/>
            <w:vAlign w:val="center"/>
          </w:tcPr>
          <w:p w14:paraId="3F9E9EF2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1F5A67FD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邳州市八路中学</w:t>
            </w:r>
          </w:p>
        </w:tc>
      </w:tr>
      <w:tr w:rsidR="004F54AA" w:rsidRPr="004F54AA" w14:paraId="400FCE42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0AFB3E6E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90E65CC" w14:textId="77777777" w:rsidR="004F54AA" w:rsidRPr="004F54AA" w:rsidRDefault="004F54AA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56B903E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王孔云</w:t>
            </w:r>
            <w:proofErr w:type="gramEnd"/>
          </w:p>
        </w:tc>
        <w:tc>
          <w:tcPr>
            <w:tcW w:w="1077" w:type="dxa"/>
            <w:shd w:val="clear" w:color="auto" w:fill="auto"/>
            <w:vAlign w:val="center"/>
          </w:tcPr>
          <w:p w14:paraId="1741E945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4D6C4ED4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新沂市高塘中学</w:t>
            </w:r>
          </w:p>
        </w:tc>
      </w:tr>
      <w:tr w:rsidR="004F54AA" w:rsidRPr="004F54AA" w14:paraId="70BB794E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7448AFEA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BA0775C" w14:textId="77777777" w:rsidR="004F54AA" w:rsidRPr="004F54AA" w:rsidRDefault="004F54AA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D52194C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薛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刚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0CCEC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691FD38C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贾汪区潘安湖中学</w:t>
            </w:r>
          </w:p>
        </w:tc>
      </w:tr>
      <w:tr w:rsidR="004F54AA" w:rsidRPr="004F54AA" w14:paraId="635CDA2B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4B60F022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53EA729A" w14:textId="77777777" w:rsidR="004F54AA" w:rsidRPr="004F54AA" w:rsidRDefault="004F54AA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A43F649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芳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FF4FD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3DC28E6A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丰县欢口镇</w:t>
            </w:r>
            <w:proofErr w:type="gramEnd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育英初级中学</w:t>
            </w:r>
          </w:p>
        </w:tc>
      </w:tr>
      <w:tr w:rsidR="004F54AA" w:rsidRPr="004F54AA" w14:paraId="68736277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0F68459D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6F4D6C89" w14:textId="77777777" w:rsidR="004F54AA" w:rsidRPr="004F54AA" w:rsidRDefault="004F54AA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B8813E3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吕慧娟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B81C2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7B25C533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沛县</w:t>
            </w: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龙固中学</w:t>
            </w:r>
            <w:proofErr w:type="gramEnd"/>
          </w:p>
        </w:tc>
      </w:tr>
      <w:tr w:rsidR="004F54AA" w:rsidRPr="004F54AA" w14:paraId="34A5EFB9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43AF7CC5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7FDD8E7B" w14:textId="77777777" w:rsidR="004F54AA" w:rsidRPr="004F54AA" w:rsidRDefault="004F54AA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08CF65B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薛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标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722F9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5F14B665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徐州市</w:t>
            </w: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铜山区</w:t>
            </w:r>
            <w:proofErr w:type="gramEnd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吴桥中学</w:t>
            </w:r>
          </w:p>
        </w:tc>
      </w:tr>
      <w:tr w:rsidR="004F54AA" w:rsidRPr="004F54AA" w14:paraId="54CBDB04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611CC0CD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FD054A9" w14:textId="77777777" w:rsidR="004F54AA" w:rsidRPr="004F54AA" w:rsidRDefault="004F54AA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1603F28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松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AAF81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289BC880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睢宁县古</w:t>
            </w: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邳</w:t>
            </w:r>
            <w:proofErr w:type="gramEnd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初级中学</w:t>
            </w:r>
          </w:p>
        </w:tc>
      </w:tr>
      <w:tr w:rsidR="004F54AA" w:rsidRPr="004F54AA" w14:paraId="3D8C3994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6A1439CA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A1D0225" w14:textId="77777777" w:rsidR="004F54AA" w:rsidRPr="004F54AA" w:rsidRDefault="004F54AA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553CACF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魏宇亭</w:t>
            </w:r>
            <w:proofErr w:type="gramEnd"/>
          </w:p>
        </w:tc>
        <w:tc>
          <w:tcPr>
            <w:tcW w:w="1077" w:type="dxa"/>
            <w:shd w:val="clear" w:color="auto" w:fill="auto"/>
            <w:vAlign w:val="center"/>
          </w:tcPr>
          <w:p w14:paraId="1C0F3AB6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6F24D2AD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邳州市新河中学</w:t>
            </w:r>
          </w:p>
        </w:tc>
      </w:tr>
      <w:tr w:rsidR="004F54AA" w:rsidRPr="004F54AA" w14:paraId="3F17AC94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54C4E54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418860B" w14:textId="77777777" w:rsidR="004F54AA" w:rsidRPr="004F54AA" w:rsidRDefault="004F54AA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0B8433D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王明娟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91A62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701AF42A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新沂市棋盘初级中学</w:t>
            </w:r>
          </w:p>
        </w:tc>
      </w:tr>
      <w:tr w:rsidR="004F54AA" w:rsidRPr="004F54AA" w14:paraId="38E0DDA4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2C0ADFF3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3D320B4" w14:textId="77777777" w:rsidR="004F54AA" w:rsidRPr="004F54AA" w:rsidRDefault="004F54AA">
            <w:pPr>
              <w:jc w:val="center"/>
              <w:rPr>
                <w:rFonts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14FD219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王秀芳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16847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" w:hint="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51982E7F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sz w:val="28"/>
                <w:szCs w:val="28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贾汪</w:t>
            </w: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区贾汪中学</w:t>
            </w:r>
            <w:proofErr w:type="gramEnd"/>
          </w:p>
        </w:tc>
      </w:tr>
      <w:tr w:rsidR="004F54AA" w:rsidRPr="004F54AA" w14:paraId="3A966C35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4F992BE6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19363F22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F39919E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朱丽洁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B5503CB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3CC20202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常州市东青实验学校</w:t>
            </w:r>
          </w:p>
        </w:tc>
      </w:tr>
      <w:tr w:rsidR="004F54AA" w:rsidRPr="004F54AA" w14:paraId="1D768A3A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4169A1E4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ABD1B35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F1A2773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吕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刚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B6DD663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5005AA64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常州市新北区孟河中学</w:t>
            </w:r>
          </w:p>
        </w:tc>
      </w:tr>
      <w:tr w:rsidR="004F54AA" w:rsidRPr="004F54AA" w14:paraId="420AC38F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5A22DBD2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1EAD521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655731F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沈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萍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9609735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4481269D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常州市金坛区华罗庚实验学校岸头分校</w:t>
            </w:r>
          </w:p>
        </w:tc>
      </w:tr>
      <w:tr w:rsidR="004F54AA" w:rsidRPr="004F54AA" w14:paraId="4BAC9B9C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08D3D5FD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5395B758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03029D6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汤忠芳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E090EE3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61B99758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常州市金坛区薛埠中学</w:t>
            </w:r>
          </w:p>
        </w:tc>
      </w:tr>
      <w:tr w:rsidR="004F54AA" w:rsidRPr="004F54AA" w14:paraId="76D9593D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0C0A6347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31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4A9FA5F0" w14:textId="0B1339F6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C01B435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刘长友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F8C0B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05613E3A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常州市武进区前黄实验学校</w:t>
            </w:r>
          </w:p>
        </w:tc>
      </w:tr>
      <w:tr w:rsidR="004F54AA" w:rsidRPr="004F54AA" w14:paraId="53357FB6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6EB1C87A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930C724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85D9A31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包洪梅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9A8A558" w14:textId="77777777" w:rsidR="004F54AA" w:rsidRPr="004F54AA" w:rsidRDefault="004F54AA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09AA965E" w14:textId="77777777" w:rsidR="004F54AA" w:rsidRPr="004F54AA" w:rsidRDefault="004F54AA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常州市新北区薛家中学</w:t>
            </w:r>
          </w:p>
        </w:tc>
      </w:tr>
      <w:tr w:rsidR="00597178" w:rsidRPr="004F54AA" w14:paraId="236EE629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2D0D4EE3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4197DC9E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苏州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D2FC1B7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罗国锋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6AE7F89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56571FCD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常熟市周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行中学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597178" w:rsidRPr="004F54AA" w14:paraId="41D28DE0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4671A625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60E540E7" w14:textId="77777777" w:rsidR="00597178" w:rsidRPr="004F54AA" w:rsidRDefault="00597178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A2C47F5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张铭康</w:t>
            </w:r>
            <w:proofErr w:type="gramEnd"/>
          </w:p>
        </w:tc>
        <w:tc>
          <w:tcPr>
            <w:tcW w:w="1077" w:type="dxa"/>
            <w:shd w:val="clear" w:color="auto" w:fill="auto"/>
            <w:vAlign w:val="center"/>
          </w:tcPr>
          <w:p w14:paraId="76E1C7D2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4FAE9C19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南京师范大学附属苏州石湖中学</w:t>
            </w:r>
          </w:p>
        </w:tc>
      </w:tr>
      <w:tr w:rsidR="00597178" w:rsidRPr="004F54AA" w14:paraId="5F00AD22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4E32D10B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D029B2C" w14:textId="77777777" w:rsidR="00597178" w:rsidRPr="004F54AA" w:rsidRDefault="00597178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BF6EE01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耿庆强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BDABE60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31694339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苏州市相城区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蠡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口中学　</w:t>
            </w:r>
          </w:p>
        </w:tc>
      </w:tr>
      <w:tr w:rsidR="00597178" w:rsidRPr="004F54AA" w14:paraId="46CFC828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56E4EDF0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C79E59B" w14:textId="77777777" w:rsidR="00597178" w:rsidRPr="004F54AA" w:rsidRDefault="00597178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2945154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金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明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7F7E5B8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0BB9FB30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太仓市实验中学</w:t>
            </w:r>
          </w:p>
        </w:tc>
      </w:tr>
      <w:tr w:rsidR="00597178" w:rsidRPr="004F54AA" w14:paraId="058B04F5" w14:textId="77777777" w:rsidTr="00A366ED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59C61130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23D1F8B" w14:textId="77777777" w:rsidR="00597178" w:rsidRPr="004F54AA" w:rsidRDefault="00597178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7AEA12A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田薇薇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8BA15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596DAE59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苏州市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吴江区盛泽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第二中学</w:t>
            </w:r>
          </w:p>
        </w:tc>
      </w:tr>
      <w:tr w:rsidR="00597178" w:rsidRPr="004F54AA" w14:paraId="0DAA93F0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144D95F6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1E33BBD3" w14:textId="77777777" w:rsidR="00597178" w:rsidRPr="004F54AA" w:rsidRDefault="00597178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456A95C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胡永强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67C2EFF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27658F7D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苏州市阳山实验初级中学校</w:t>
            </w:r>
          </w:p>
        </w:tc>
      </w:tr>
      <w:tr w:rsidR="00597178" w:rsidRPr="004F54AA" w14:paraId="4573F93F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7E911343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0086AA84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南通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B649E60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薛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晴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12871D2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0B9B3521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如东</w:t>
            </w: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县曹埠镇</w:t>
            </w:r>
            <w:proofErr w:type="gramEnd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初级中学　</w:t>
            </w:r>
          </w:p>
        </w:tc>
      </w:tr>
      <w:tr w:rsidR="00597178" w:rsidRPr="004F54AA" w14:paraId="07BDD726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163A4D37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080F592" w14:textId="77777777" w:rsidR="00597178" w:rsidRPr="004F54AA" w:rsidRDefault="00597178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3057612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花玉</w:t>
            </w: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娟</w:t>
            </w:r>
            <w:proofErr w:type="gramEnd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C9FC957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7880AB64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南通市海门区海门港新区实验初级中学　</w:t>
            </w:r>
          </w:p>
        </w:tc>
      </w:tr>
      <w:tr w:rsidR="00597178" w:rsidRPr="004F54AA" w14:paraId="193357DB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99B72ED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736A4710" w14:textId="77777777" w:rsidR="00597178" w:rsidRPr="004F54AA" w:rsidRDefault="00597178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9103229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顾正群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D09AD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2D87EC75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海安市墩头镇墩头初级中学</w:t>
            </w:r>
          </w:p>
        </w:tc>
      </w:tr>
      <w:tr w:rsidR="00597178" w:rsidRPr="004F54AA" w14:paraId="317BFD58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D3C3374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6DA21A9B" w14:textId="77777777" w:rsidR="00597178" w:rsidRPr="004F54AA" w:rsidRDefault="00597178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A61232D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解小军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39EDA43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155DE2D2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如皋市江安镇滨江初级中学</w:t>
            </w:r>
          </w:p>
        </w:tc>
      </w:tr>
      <w:tr w:rsidR="00597178" w:rsidRPr="004F54AA" w14:paraId="195F3D2B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42359A94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5247D361" w14:textId="77777777" w:rsidR="00597178" w:rsidRPr="004F54AA" w:rsidRDefault="00597178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CF64D95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崔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云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942B3DD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04A70133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南通市通州区新</w:t>
            </w: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联中学</w:t>
            </w:r>
            <w:proofErr w:type="gramEnd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597178" w:rsidRPr="004F54AA" w14:paraId="75188449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7CE14A69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7FACE17C" w14:textId="77777777" w:rsidR="00597178" w:rsidRPr="004F54AA" w:rsidRDefault="00597178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CBE7493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唐国栋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65C29" w14:textId="77777777" w:rsidR="00597178" w:rsidRPr="004F54AA" w:rsidRDefault="00CF0A2C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1CD16DCF" w14:textId="77777777" w:rsidR="00597178" w:rsidRPr="004F54AA" w:rsidRDefault="00CF0A2C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如东县河口镇景安初级中学</w:t>
            </w:r>
          </w:p>
        </w:tc>
      </w:tr>
      <w:tr w:rsidR="00A366ED" w:rsidRPr="004F54AA" w14:paraId="2977D2B2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7F6FF52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7883B149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连云港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7B9B39A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梁作明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FB970EE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7A05C993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连云港市赣榆城西中学　</w:t>
            </w:r>
          </w:p>
        </w:tc>
      </w:tr>
      <w:tr w:rsidR="00A366ED" w:rsidRPr="004F54AA" w14:paraId="17F3EDBA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67E2DBF2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453C40D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B569C51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张文霞　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5C46D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79F0A156" w14:textId="3D26798F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连云港市</w:t>
            </w: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柘汪中学</w:t>
            </w:r>
            <w:proofErr w:type="gramEnd"/>
          </w:p>
        </w:tc>
      </w:tr>
      <w:tr w:rsidR="00A366ED" w:rsidRPr="004F54AA" w14:paraId="6906AE1F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00EE39C7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781AFC1E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A082886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叶建红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89DDA41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2D748433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东海县房山初级中学</w:t>
            </w:r>
          </w:p>
        </w:tc>
      </w:tr>
      <w:tr w:rsidR="00A366ED" w:rsidRPr="004F54AA" w14:paraId="61C445EC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93F9F15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3263E211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258022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王永月</w:t>
            </w:r>
            <w:proofErr w:type="gramEnd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7932E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6C0D9BBD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东海县驼峰中学</w:t>
            </w:r>
          </w:p>
        </w:tc>
      </w:tr>
      <w:tr w:rsidR="00A366ED" w:rsidRPr="004F54AA" w14:paraId="7BF72BF1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71032F2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667917F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54EC0C1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王云云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A500C5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24F6BB8D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连云港市新坝中学</w:t>
            </w:r>
          </w:p>
        </w:tc>
      </w:tr>
      <w:tr w:rsidR="00A366ED" w:rsidRPr="004F54AA" w14:paraId="27486719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7DFC1DFD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50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50BD0168" w14:textId="0383E80A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连云港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586C4F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刘宏家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910E7A9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558E42D7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连云港市徐山中学</w:t>
            </w:r>
          </w:p>
        </w:tc>
      </w:tr>
      <w:tr w:rsidR="00A366ED" w:rsidRPr="004F54AA" w14:paraId="3AB753E4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72E596CE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38DE8096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CC8C599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雷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F24971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015385F2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东海县张湾中学　</w:t>
            </w:r>
          </w:p>
        </w:tc>
      </w:tr>
      <w:tr w:rsidR="00A366ED" w:rsidRPr="004F54AA" w14:paraId="3925929D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6F35AD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BF1CBAA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A67997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周小燕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648617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213D91D0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东海县城头中学　</w:t>
            </w:r>
          </w:p>
        </w:tc>
      </w:tr>
      <w:tr w:rsidR="00A366ED" w:rsidRPr="004F54AA" w14:paraId="47EFA6AC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1D6E9BAF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3EC15D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D83BE7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青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36AE332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0BEAB6D6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连云港</w:t>
            </w: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市猴嘴中学</w:t>
            </w:r>
            <w:proofErr w:type="gramEnd"/>
          </w:p>
        </w:tc>
      </w:tr>
      <w:tr w:rsidR="00A366ED" w:rsidRPr="004F54AA" w14:paraId="51C54D76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03B1762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3E3CD959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38777EE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马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玉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C87AB1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1AA7B54E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连云港市锦屏中学</w:t>
            </w:r>
          </w:p>
        </w:tc>
      </w:tr>
      <w:tr w:rsidR="00A366ED" w:rsidRPr="004F54AA" w14:paraId="105C3F9F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6B061248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71B1B1F1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淮安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56E70BA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范海艳　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8CE2A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1ABCBDDE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淮安市曙光双语实验学校　</w:t>
            </w:r>
          </w:p>
        </w:tc>
      </w:tr>
      <w:tr w:rsidR="00A366ED" w:rsidRPr="004F54AA" w14:paraId="4E82BD59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0CFA69B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635475FD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C9AFFEA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李文娟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373801D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7A69BC79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盱眙县桂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五中学</w:t>
            </w:r>
            <w:proofErr w:type="gramEnd"/>
          </w:p>
        </w:tc>
      </w:tr>
      <w:tr w:rsidR="00A366ED" w:rsidRPr="004F54AA" w14:paraId="229BBFD9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46D8D92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64834EB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EDACC28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张云霞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0BCB28B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36E22E68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盱眙县维桥初级中学</w:t>
            </w:r>
          </w:p>
        </w:tc>
      </w:tr>
      <w:tr w:rsidR="00A366ED" w:rsidRPr="004F54AA" w14:paraId="37022F04" w14:textId="77777777" w:rsidTr="00A366ED">
        <w:trPr>
          <w:trHeight w:val="60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5710639E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D5CBFCE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B88D24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高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艺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5DCC2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3D419B64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涟水县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涟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西中学</w:t>
            </w:r>
          </w:p>
        </w:tc>
      </w:tr>
      <w:tr w:rsidR="00A366ED" w:rsidRPr="004F54AA" w14:paraId="5F468B13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598CFBD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3CF8EF3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DF2C9C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周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D92309B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688FBBB5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涟水县陈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师中学</w:t>
            </w:r>
            <w:proofErr w:type="gramEnd"/>
          </w:p>
        </w:tc>
      </w:tr>
      <w:tr w:rsidR="00A366ED" w:rsidRPr="004F54AA" w14:paraId="264D65B9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68D6FC2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7925C4E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E273A4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谭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晶晶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FC3E142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61FF11FD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淮安市城北开明中学　</w:t>
            </w:r>
          </w:p>
        </w:tc>
      </w:tr>
      <w:tr w:rsidR="00A366ED" w:rsidRPr="004F54AA" w14:paraId="6B2AD2C5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13909BF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6E615A6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4AE553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傅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强　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B4B0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7DB4C94E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盱眙县明祖陵初级中学　</w:t>
            </w:r>
          </w:p>
        </w:tc>
      </w:tr>
      <w:tr w:rsidR="00A366ED" w:rsidRPr="004F54AA" w14:paraId="260800FE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08FCBA7D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89AD161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3AE4F3B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胡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6874B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2649E322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盱眙县明祖陵初级中学</w:t>
            </w:r>
          </w:p>
        </w:tc>
      </w:tr>
      <w:tr w:rsidR="00A366ED" w:rsidRPr="004F54AA" w14:paraId="2734FE7E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25B29946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35D09516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B23C352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尹建兵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0C16D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795A4A15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涟水县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涟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西中学</w:t>
            </w:r>
          </w:p>
        </w:tc>
      </w:tr>
      <w:tr w:rsidR="00A366ED" w:rsidRPr="004F54AA" w14:paraId="0E68D73C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2435F25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5E81C6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3EEB365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进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D08B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0416C570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涟水县南集中学</w:t>
            </w:r>
          </w:p>
        </w:tc>
      </w:tr>
      <w:tr w:rsidR="00A366ED" w:rsidRPr="004F54AA" w14:paraId="64BA660F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BD15BE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0C5664E6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盐城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6D21BF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廖卫成</w:t>
            </w:r>
          </w:p>
        </w:tc>
        <w:tc>
          <w:tcPr>
            <w:tcW w:w="1077" w:type="dxa"/>
            <w:shd w:val="clear" w:color="auto" w:fill="auto"/>
            <w:noWrap/>
          </w:tcPr>
          <w:p w14:paraId="7962047D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51CC7F82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阜宁县羊寨初级中学</w:t>
            </w:r>
          </w:p>
        </w:tc>
      </w:tr>
      <w:tr w:rsidR="00A366ED" w:rsidRPr="004F54AA" w14:paraId="46E224E8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78EA45E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3684B33B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67D533B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廖</w:t>
            </w:r>
            <w:proofErr w:type="gramEnd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进</w:t>
            </w:r>
          </w:p>
        </w:tc>
        <w:tc>
          <w:tcPr>
            <w:tcW w:w="1077" w:type="dxa"/>
            <w:shd w:val="clear" w:color="auto" w:fill="auto"/>
          </w:tcPr>
          <w:p w14:paraId="549EFE6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6ABAD8A9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建湖县庆丰中学</w:t>
            </w:r>
          </w:p>
        </w:tc>
      </w:tr>
      <w:tr w:rsidR="00A366ED" w:rsidRPr="004F54AA" w14:paraId="4B1941D5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63F9B397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5E1F948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6DB5B0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薄学剑</w:t>
            </w:r>
          </w:p>
        </w:tc>
        <w:tc>
          <w:tcPr>
            <w:tcW w:w="1077" w:type="dxa"/>
            <w:shd w:val="clear" w:color="auto" w:fill="auto"/>
            <w:noWrap/>
          </w:tcPr>
          <w:p w14:paraId="1741B40D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4F3077E1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阜宁县大刘初级中学</w:t>
            </w:r>
          </w:p>
        </w:tc>
      </w:tr>
      <w:tr w:rsidR="00A366ED" w:rsidRPr="004F54AA" w14:paraId="39C6A899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73EE8E9B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11841D2A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40343D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杨海将</w:t>
            </w:r>
          </w:p>
        </w:tc>
        <w:tc>
          <w:tcPr>
            <w:tcW w:w="1077" w:type="dxa"/>
            <w:shd w:val="clear" w:color="auto" w:fill="auto"/>
            <w:noWrap/>
          </w:tcPr>
          <w:p w14:paraId="1A6052F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695CCFD1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响水县运河中学</w:t>
            </w:r>
          </w:p>
        </w:tc>
      </w:tr>
      <w:tr w:rsidR="00A366ED" w:rsidRPr="004F54AA" w14:paraId="30005B85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786147C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2D8325F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6F3671B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季俊艮</w:t>
            </w:r>
          </w:p>
        </w:tc>
        <w:tc>
          <w:tcPr>
            <w:tcW w:w="1077" w:type="dxa"/>
            <w:shd w:val="clear" w:color="auto" w:fill="auto"/>
            <w:noWrap/>
          </w:tcPr>
          <w:p w14:paraId="62732F2B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7ED76B3E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响水县张集实验学校</w:t>
            </w:r>
          </w:p>
        </w:tc>
      </w:tr>
      <w:tr w:rsidR="00A366ED" w:rsidRPr="004F54AA" w14:paraId="00B4594A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7B3C5FC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70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5D7A29E6" w14:textId="6033BAF3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盐城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D63CD67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许业锋</w:t>
            </w:r>
            <w:proofErr w:type="gramEnd"/>
          </w:p>
        </w:tc>
        <w:tc>
          <w:tcPr>
            <w:tcW w:w="1077" w:type="dxa"/>
            <w:shd w:val="clear" w:color="auto" w:fill="auto"/>
          </w:tcPr>
          <w:p w14:paraId="496660B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7F97420F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响水县运河中学</w:t>
            </w:r>
          </w:p>
        </w:tc>
      </w:tr>
      <w:tr w:rsidR="00A366ED" w:rsidRPr="004F54AA" w14:paraId="509D546C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2DAF9D7A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5D5FE55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7F46DC9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姜</w:t>
            </w: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华</w:t>
            </w:r>
          </w:p>
        </w:tc>
        <w:tc>
          <w:tcPr>
            <w:tcW w:w="1077" w:type="dxa"/>
            <w:shd w:val="clear" w:color="auto" w:fill="auto"/>
            <w:noWrap/>
          </w:tcPr>
          <w:p w14:paraId="2A43FCF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7790F5BA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东台市梁垛镇中学</w:t>
            </w:r>
          </w:p>
        </w:tc>
      </w:tr>
      <w:tr w:rsidR="00A366ED" w:rsidRPr="004F54AA" w14:paraId="2AAA8E31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2B2E8599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578E42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8816D9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唐华金</w:t>
            </w:r>
          </w:p>
        </w:tc>
        <w:tc>
          <w:tcPr>
            <w:tcW w:w="1077" w:type="dxa"/>
            <w:shd w:val="clear" w:color="auto" w:fill="auto"/>
            <w:noWrap/>
          </w:tcPr>
          <w:p w14:paraId="175779F2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39D88F4C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东台市头灶镇曹</w:t>
            </w: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丿</w:t>
            </w:r>
            <w:proofErr w:type="gramEnd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中学</w:t>
            </w:r>
          </w:p>
        </w:tc>
      </w:tr>
      <w:tr w:rsidR="00A366ED" w:rsidRPr="004F54AA" w14:paraId="08F0E7FF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691EB74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6CFC69B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A5CE68E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商月玲</w:t>
            </w:r>
            <w:proofErr w:type="gramEnd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</w:tcPr>
          <w:p w14:paraId="37DDCDD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1FB199D0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滨海县八滩第二中学</w:t>
            </w: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:rsidR="00A366ED" w:rsidRPr="004F54AA" w14:paraId="511EAAAC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2F7968EB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63FAEC6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DD56B1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万洪波</w:t>
            </w:r>
          </w:p>
        </w:tc>
        <w:tc>
          <w:tcPr>
            <w:tcW w:w="1077" w:type="dxa"/>
            <w:shd w:val="clear" w:color="auto" w:fill="auto"/>
            <w:noWrap/>
          </w:tcPr>
          <w:p w14:paraId="148AED4E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7562AF16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盐城</w:t>
            </w: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市步凤中学</w:t>
            </w:r>
            <w:proofErr w:type="gramEnd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A366ED" w:rsidRPr="004F54AA" w14:paraId="21FBF426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77BD8D25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5F2249B9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扬州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2EC720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刘光红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2AD087A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49E25ECF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高邮市界首镇初级中学</w:t>
            </w:r>
          </w:p>
        </w:tc>
      </w:tr>
      <w:tr w:rsidR="00A366ED" w:rsidRPr="004F54AA" w14:paraId="30B21770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0590F679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29745BD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2BCEA6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徐桂平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2DF1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00CA2B94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高邮市卸甲镇龙奔初级中学</w:t>
            </w:r>
          </w:p>
        </w:tc>
      </w:tr>
      <w:tr w:rsidR="00A366ED" w:rsidRPr="004F54AA" w14:paraId="216CDA89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40E9CC7B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9214815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578021A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吴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CEB986D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2614CE2B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宝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应县安宜实验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</w:tr>
      <w:tr w:rsidR="00A366ED" w:rsidRPr="004F54AA" w14:paraId="0094C16F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1CF94F85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7ED428D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B4A07E1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姚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1EFC056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4E33C78B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高邮市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甘垛镇澄阳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初级中学</w:t>
            </w:r>
          </w:p>
        </w:tc>
      </w:tr>
      <w:tr w:rsidR="00A366ED" w:rsidRPr="004F54AA" w14:paraId="3D478E59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0962A5B2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71CC1B97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1DA11BB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朱彦雄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D938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420BD21A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扬州市广陵区北洲中学</w:t>
            </w:r>
          </w:p>
        </w:tc>
      </w:tr>
      <w:tr w:rsidR="00A366ED" w:rsidRPr="004F54AA" w14:paraId="7E432799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6F96A76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3C85291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6F8FD3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6EE0685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6ED407F5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扬州市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邗江区陈俊学校</w:t>
            </w:r>
            <w:proofErr w:type="gramEnd"/>
          </w:p>
        </w:tc>
      </w:tr>
      <w:tr w:rsidR="00A366ED" w:rsidRPr="004F54AA" w14:paraId="5322CA1A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29572EA9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31CF4F97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镇江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88DE967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陈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86AB0A8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54368019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镇江市丹徒区世业实验学校</w:t>
            </w:r>
          </w:p>
        </w:tc>
      </w:tr>
      <w:tr w:rsidR="00A366ED" w:rsidRPr="004F54AA" w14:paraId="4FEDD33B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7477985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6971AB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5F082C5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万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慧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D5CFBBA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086CCBB5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句容市宝华中学</w:t>
            </w:r>
          </w:p>
        </w:tc>
      </w:tr>
      <w:tr w:rsidR="00A366ED" w:rsidRPr="004F54AA" w14:paraId="115BD1CF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2AEFF49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1BF8F53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08C099E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王伟霞</w:t>
            </w:r>
            <w:proofErr w:type="gramEnd"/>
          </w:p>
        </w:tc>
        <w:tc>
          <w:tcPr>
            <w:tcW w:w="1077" w:type="dxa"/>
            <w:shd w:val="clear" w:color="auto" w:fill="auto"/>
            <w:vAlign w:val="center"/>
          </w:tcPr>
          <w:p w14:paraId="55EB2D75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2B1A207D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丹阳市横塘初级中学</w:t>
            </w:r>
          </w:p>
        </w:tc>
      </w:tr>
      <w:tr w:rsidR="00A366ED" w:rsidRPr="004F54AA" w14:paraId="4A43E59D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02C37E9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EB177E1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EFEDC5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徐海波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F1FDD0A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53696A3A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镇江市丹徒区高</w:t>
            </w: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资中学</w:t>
            </w:r>
            <w:proofErr w:type="gramEnd"/>
          </w:p>
        </w:tc>
      </w:tr>
      <w:tr w:rsidR="00A366ED" w:rsidRPr="004F54AA" w14:paraId="131C0846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16304C06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6B6DA119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768F36E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江白泉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134C1D9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00936FE0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丹阳市延陵</w:t>
            </w:r>
            <w:proofErr w:type="gramEnd"/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初级中学</w:t>
            </w:r>
          </w:p>
        </w:tc>
      </w:tr>
      <w:tr w:rsidR="00A366ED" w:rsidRPr="004F54AA" w14:paraId="67105FB2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0E2C098A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5A47CD6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262E85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黄永振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F57F2A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0E306A88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  <w:t>句容市天王中学</w:t>
            </w:r>
          </w:p>
        </w:tc>
      </w:tr>
      <w:tr w:rsidR="00A366ED" w:rsidRPr="004F54AA" w14:paraId="1E186286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FA6702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14:paraId="690C5145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泰州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13CA60D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芳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CDB2FF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7E4D5020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泰兴市黄桥初中教育集团银杏分校　</w:t>
            </w:r>
          </w:p>
        </w:tc>
      </w:tr>
      <w:tr w:rsidR="00A366ED" w:rsidRPr="004F54AA" w14:paraId="4B8B2D9B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0E8980F2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15031B0F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6EE6616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林春霞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AED0B05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087884FB" w14:textId="35AAF53F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A366ED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泰州市姜堰区第四中学教育集团白米校区</w:t>
            </w:r>
          </w:p>
        </w:tc>
      </w:tr>
      <w:tr w:rsidR="00A366ED" w:rsidRPr="004F54AA" w14:paraId="3362679B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194EE73A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54C32F3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ADFEDA7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苗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淼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A109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0CFA5BA8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泰州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市汪群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初级中学　</w:t>
            </w:r>
          </w:p>
        </w:tc>
      </w:tr>
      <w:tr w:rsidR="00A366ED" w:rsidRPr="004F54AA" w14:paraId="613CF023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08DDC2D7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90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14:paraId="36BEBEB0" w14:textId="6CC495A8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泰州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1F776EA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何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乐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1A2B988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34C3C314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泰州市永安洲初级中学　</w:t>
            </w:r>
          </w:p>
        </w:tc>
      </w:tr>
      <w:tr w:rsidR="00A366ED" w:rsidRPr="004F54AA" w14:paraId="13A15D0E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EDD4ECE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0F720F6A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5791146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蒋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乐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A1BFDD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4317AC7E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泰兴市黄桥初级中学　</w:t>
            </w:r>
          </w:p>
        </w:tc>
      </w:tr>
      <w:tr w:rsidR="00A366ED" w:rsidRPr="004F54AA" w14:paraId="1590A9F0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7842F18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5722EDA6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EA0832D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建　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53338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71BC8EEC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泰州市九龙实验学校　</w:t>
            </w:r>
          </w:p>
        </w:tc>
      </w:tr>
      <w:tr w:rsidR="00A366ED" w:rsidRPr="004F54AA" w14:paraId="34DEC626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EB92716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6F8FB882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宿迁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FD3D7DB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殷其浪</w:t>
            </w:r>
            <w:proofErr w:type="gramEnd"/>
          </w:p>
        </w:tc>
        <w:tc>
          <w:tcPr>
            <w:tcW w:w="1077" w:type="dxa"/>
            <w:shd w:val="clear" w:color="auto" w:fill="auto"/>
            <w:vAlign w:val="center"/>
          </w:tcPr>
          <w:p w14:paraId="388B399F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119C5B18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沭阳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县北丁集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初级中学</w:t>
            </w:r>
          </w:p>
        </w:tc>
      </w:tr>
      <w:tr w:rsidR="00A366ED" w:rsidRPr="004F54AA" w14:paraId="69501184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7C6925B1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5F572CBF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26A845E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王慧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慧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2122967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3975606B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泗阳县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裴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圩初级中学</w:t>
            </w:r>
          </w:p>
        </w:tc>
      </w:tr>
      <w:tr w:rsidR="00A366ED" w:rsidRPr="004F54AA" w14:paraId="76F70DEA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2E5153F2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43486FAD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BC5E4B7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胡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盼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729EB96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20227DB8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泗洪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县重岗中学</w:t>
            </w:r>
            <w:proofErr w:type="gramEnd"/>
          </w:p>
        </w:tc>
      </w:tr>
      <w:tr w:rsidR="00A366ED" w:rsidRPr="004F54AA" w14:paraId="7D12B546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434FB271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FB22B86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9AECF9B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5B08F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5C6B19E3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宿迁市洋河新区初级中学</w:t>
            </w:r>
          </w:p>
        </w:tc>
      </w:tr>
      <w:tr w:rsidR="00A366ED" w:rsidRPr="004F54AA" w14:paraId="1CD55BC4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045A9711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5692CAD5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AAECFF5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周广松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0BC30BE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29976436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沭阳县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沂</w:t>
            </w:r>
            <w:proofErr w:type="gramEnd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涛初级中学</w:t>
            </w:r>
          </w:p>
        </w:tc>
      </w:tr>
      <w:tr w:rsidR="00A366ED" w:rsidRPr="004F54AA" w14:paraId="0008E25D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642E7AD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23E79194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A2C7458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王献杰</w:t>
            </w:r>
            <w:proofErr w:type="gramEnd"/>
          </w:p>
        </w:tc>
        <w:tc>
          <w:tcPr>
            <w:tcW w:w="1077" w:type="dxa"/>
            <w:shd w:val="clear" w:color="auto" w:fill="auto"/>
            <w:vAlign w:val="center"/>
          </w:tcPr>
          <w:p w14:paraId="48E180DC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56C865EC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泗洪</w:t>
            </w:r>
            <w:proofErr w:type="gramStart"/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县陈圩中学</w:t>
            </w:r>
            <w:proofErr w:type="gramEnd"/>
          </w:p>
        </w:tc>
      </w:tr>
      <w:tr w:rsidR="00A366ED" w:rsidRPr="004F54AA" w14:paraId="4D730A5C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73ABBF2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0251F7A2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391C565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高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成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FD5E7AF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1B46BF34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宿迁经济技术开发区南蔡实验学校</w:t>
            </w:r>
          </w:p>
        </w:tc>
      </w:tr>
      <w:tr w:rsidR="00A366ED" w:rsidRPr="004F54AA" w14:paraId="4F4D55DB" w14:textId="77777777" w:rsidTr="00A366ED">
        <w:trPr>
          <w:trHeight w:val="37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139AE2A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14:paraId="6C7467A0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343ABC3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张高耀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E484537" w14:textId="77777777" w:rsidR="00A366ED" w:rsidRPr="004F54AA" w:rsidRDefault="00A366ED">
            <w:pPr>
              <w:widowControl/>
              <w:jc w:val="center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5470" w:type="dxa"/>
            <w:shd w:val="clear" w:color="auto" w:fill="auto"/>
            <w:noWrap/>
            <w:vAlign w:val="center"/>
          </w:tcPr>
          <w:p w14:paraId="1066AF89" w14:textId="77777777" w:rsidR="00A366ED" w:rsidRPr="004F54AA" w:rsidRDefault="00A366ED" w:rsidP="004F54AA">
            <w:pPr>
              <w:widowControl/>
              <w:jc w:val="left"/>
              <w:textAlignment w:val="center"/>
              <w:rPr>
                <w:rFonts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4F54AA">
              <w:rPr>
                <w:rFonts w:eastAsia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宿迁市洋河新区初级中学</w:t>
            </w:r>
          </w:p>
        </w:tc>
      </w:tr>
    </w:tbl>
    <w:p w14:paraId="39DA18AF" w14:textId="77777777" w:rsidR="00597178" w:rsidRDefault="00597178">
      <w:pPr>
        <w:widowControl/>
        <w:jc w:val="center"/>
        <w:textAlignment w:val="center"/>
        <w:rPr>
          <w:rFonts w:ascii="仿宋_GB2312" w:hAnsi="宋体" w:cs="仿宋_GB2312"/>
          <w:color w:val="000000"/>
          <w:kern w:val="0"/>
          <w:sz w:val="28"/>
          <w:szCs w:val="28"/>
          <w:lang w:bidi="ar"/>
        </w:rPr>
      </w:pPr>
    </w:p>
    <w:p w14:paraId="64E835C9" w14:textId="77777777" w:rsidR="00597178" w:rsidRDefault="00597178">
      <w:pPr>
        <w:widowControl/>
        <w:jc w:val="center"/>
        <w:textAlignment w:val="center"/>
        <w:rPr>
          <w:rFonts w:ascii="仿宋_GB2312" w:hAnsi="宋体" w:cs="仿宋_GB2312"/>
          <w:color w:val="000000"/>
          <w:kern w:val="0"/>
          <w:sz w:val="28"/>
          <w:szCs w:val="28"/>
          <w:lang w:bidi="ar"/>
        </w:rPr>
        <w:sectPr w:rsidR="00597178">
          <w:footerReference w:type="even" r:id="rId11"/>
          <w:footerReference w:type="default" r:id="rId12"/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" w:linePitch="579" w:charSpace="-849"/>
        </w:sectPr>
      </w:pPr>
    </w:p>
    <w:p w14:paraId="3F51CEA9" w14:textId="77777777" w:rsidR="00597178" w:rsidRDefault="00597178">
      <w:pPr>
        <w:widowControl/>
        <w:jc w:val="center"/>
        <w:textAlignment w:val="center"/>
        <w:rPr>
          <w:rFonts w:ascii="仿宋_GB2312" w:hAnsi="宋体" w:cs="仿宋_GB2312"/>
          <w:color w:val="000000"/>
          <w:kern w:val="0"/>
          <w:sz w:val="28"/>
          <w:szCs w:val="28"/>
          <w:lang w:bidi="ar"/>
        </w:rPr>
      </w:pPr>
    </w:p>
    <w:p w14:paraId="09DE7FC6" w14:textId="77777777" w:rsidR="00597178" w:rsidRDefault="00597178">
      <w:pPr>
        <w:widowControl/>
        <w:jc w:val="center"/>
        <w:textAlignment w:val="center"/>
        <w:rPr>
          <w:rFonts w:ascii="仿宋_GB2312" w:hAnsi="宋体" w:cs="仿宋_GB2312"/>
          <w:color w:val="000000"/>
          <w:kern w:val="0"/>
          <w:sz w:val="28"/>
          <w:szCs w:val="28"/>
          <w:lang w:bidi="ar"/>
        </w:rPr>
      </w:pPr>
    </w:p>
    <w:p w14:paraId="2E00441E" w14:textId="77777777" w:rsidR="00597178" w:rsidRDefault="00597178">
      <w:pPr>
        <w:widowControl/>
        <w:jc w:val="center"/>
        <w:textAlignment w:val="center"/>
        <w:rPr>
          <w:rFonts w:ascii="仿宋_GB2312" w:hAnsi="宋体" w:cs="仿宋_GB2312"/>
          <w:color w:val="000000"/>
          <w:kern w:val="0"/>
          <w:sz w:val="28"/>
          <w:szCs w:val="28"/>
          <w:lang w:bidi="ar"/>
        </w:rPr>
      </w:pPr>
    </w:p>
    <w:p w14:paraId="6228034B" w14:textId="77777777" w:rsidR="00597178" w:rsidRDefault="00597178">
      <w:pPr>
        <w:widowControl/>
        <w:jc w:val="center"/>
        <w:textAlignment w:val="center"/>
        <w:rPr>
          <w:rFonts w:ascii="仿宋_GB2312" w:hAnsi="宋体" w:cs="仿宋_GB2312"/>
          <w:color w:val="000000"/>
          <w:kern w:val="0"/>
          <w:sz w:val="28"/>
          <w:szCs w:val="28"/>
          <w:lang w:bidi="ar"/>
        </w:rPr>
      </w:pPr>
    </w:p>
    <w:p w14:paraId="00327D45" w14:textId="77777777" w:rsidR="00597178" w:rsidRDefault="00597178">
      <w:pPr>
        <w:widowControl/>
        <w:jc w:val="center"/>
        <w:textAlignment w:val="center"/>
        <w:rPr>
          <w:rFonts w:ascii="仿宋_GB2312" w:hAnsi="宋体" w:cs="仿宋_GB2312"/>
          <w:color w:val="000000"/>
          <w:kern w:val="0"/>
          <w:sz w:val="28"/>
          <w:szCs w:val="28"/>
          <w:lang w:bidi="ar"/>
        </w:rPr>
      </w:pPr>
    </w:p>
    <w:p w14:paraId="26A74154" w14:textId="77777777" w:rsidR="00597178" w:rsidRDefault="00597178">
      <w:pPr>
        <w:widowControl/>
        <w:jc w:val="center"/>
        <w:textAlignment w:val="center"/>
        <w:rPr>
          <w:rFonts w:ascii="仿宋_GB2312" w:hAnsi="宋体" w:cs="仿宋_GB2312"/>
          <w:color w:val="000000"/>
          <w:kern w:val="0"/>
          <w:sz w:val="28"/>
          <w:szCs w:val="28"/>
          <w:lang w:bidi="ar"/>
        </w:rPr>
      </w:pPr>
    </w:p>
    <w:p w14:paraId="6FDF6F81" w14:textId="77777777" w:rsidR="00597178" w:rsidRDefault="00597178">
      <w:pPr>
        <w:widowControl/>
        <w:jc w:val="center"/>
        <w:textAlignment w:val="center"/>
        <w:rPr>
          <w:rFonts w:ascii="仿宋_GB2312" w:hAnsi="宋体" w:cs="仿宋_GB2312"/>
          <w:color w:val="000000"/>
          <w:kern w:val="0"/>
          <w:sz w:val="28"/>
          <w:szCs w:val="28"/>
          <w:lang w:bidi="ar"/>
        </w:rPr>
      </w:pPr>
    </w:p>
    <w:p w14:paraId="4C783AB7" w14:textId="77777777" w:rsidR="00597178" w:rsidRDefault="00597178">
      <w:pPr>
        <w:widowControl/>
        <w:jc w:val="center"/>
        <w:textAlignment w:val="center"/>
        <w:rPr>
          <w:rFonts w:ascii="仿宋_GB2312" w:hAnsi="宋体" w:cs="仿宋_GB2312"/>
          <w:color w:val="000000"/>
          <w:kern w:val="0"/>
          <w:sz w:val="28"/>
          <w:szCs w:val="28"/>
          <w:lang w:bidi="ar"/>
        </w:rPr>
      </w:pPr>
    </w:p>
    <w:p w14:paraId="21BBD322" w14:textId="77777777" w:rsidR="00597178" w:rsidRDefault="00597178">
      <w:pPr>
        <w:widowControl/>
        <w:jc w:val="center"/>
        <w:textAlignment w:val="center"/>
        <w:rPr>
          <w:rFonts w:ascii="仿宋_GB2312" w:hAnsi="宋体" w:cs="仿宋_GB2312"/>
          <w:color w:val="000000"/>
          <w:kern w:val="0"/>
          <w:sz w:val="28"/>
          <w:szCs w:val="28"/>
          <w:lang w:bidi="ar"/>
        </w:rPr>
      </w:pPr>
    </w:p>
    <w:p w14:paraId="525D0520" w14:textId="77777777" w:rsidR="00597178" w:rsidRDefault="00597178">
      <w:pPr>
        <w:widowControl/>
        <w:jc w:val="center"/>
        <w:textAlignment w:val="center"/>
        <w:rPr>
          <w:rFonts w:ascii="仿宋_GB2312" w:hAnsi="宋体" w:cs="仿宋_GB2312"/>
          <w:color w:val="000000"/>
          <w:kern w:val="0"/>
          <w:sz w:val="28"/>
          <w:szCs w:val="28"/>
          <w:lang w:bidi="ar"/>
        </w:rPr>
      </w:pPr>
    </w:p>
    <w:p w14:paraId="7DDCC883" w14:textId="77777777" w:rsidR="00597178" w:rsidRDefault="00597178">
      <w:pPr>
        <w:rPr>
          <w:spacing w:val="-26"/>
          <w:sz w:val="28"/>
          <w:szCs w:val="28"/>
        </w:rPr>
      </w:pPr>
    </w:p>
    <w:p w14:paraId="7CBCC15F" w14:textId="77777777" w:rsidR="00597178" w:rsidRDefault="00597178">
      <w:pPr>
        <w:rPr>
          <w:spacing w:val="-26"/>
          <w:sz w:val="28"/>
          <w:szCs w:val="28"/>
        </w:rPr>
      </w:pPr>
    </w:p>
    <w:p w14:paraId="30757F98" w14:textId="77777777" w:rsidR="00597178" w:rsidRDefault="00597178">
      <w:pPr>
        <w:rPr>
          <w:spacing w:val="-26"/>
          <w:sz w:val="28"/>
          <w:szCs w:val="28"/>
        </w:rPr>
      </w:pPr>
    </w:p>
    <w:p w14:paraId="64C8836A" w14:textId="77777777" w:rsidR="00597178" w:rsidRDefault="00597178">
      <w:pPr>
        <w:rPr>
          <w:spacing w:val="-26"/>
          <w:sz w:val="28"/>
          <w:szCs w:val="28"/>
        </w:rPr>
      </w:pPr>
    </w:p>
    <w:p w14:paraId="3E56E9C9" w14:textId="77777777" w:rsidR="00597178" w:rsidRDefault="00597178">
      <w:pPr>
        <w:rPr>
          <w:spacing w:val="-26"/>
          <w:sz w:val="28"/>
          <w:szCs w:val="28"/>
        </w:rPr>
      </w:pPr>
    </w:p>
    <w:p w14:paraId="14DC70CB" w14:textId="77777777" w:rsidR="00597178" w:rsidRDefault="00597178">
      <w:pPr>
        <w:spacing w:line="600" w:lineRule="exact"/>
        <w:rPr>
          <w:spacing w:val="-26"/>
          <w:sz w:val="28"/>
          <w:szCs w:val="28"/>
        </w:rPr>
      </w:pPr>
    </w:p>
    <w:p w14:paraId="7836F244" w14:textId="77777777" w:rsidR="00597178" w:rsidRDefault="00597178">
      <w:pPr>
        <w:rPr>
          <w:spacing w:val="-26"/>
          <w:sz w:val="28"/>
          <w:szCs w:val="28"/>
        </w:rPr>
      </w:pPr>
    </w:p>
    <w:p w14:paraId="08830CD1" w14:textId="77777777" w:rsidR="00597178" w:rsidRDefault="00597178">
      <w:pPr>
        <w:spacing w:line="100" w:lineRule="exact"/>
        <w:rPr>
          <w:spacing w:val="-26"/>
          <w:sz w:val="16"/>
          <w:szCs w:val="28"/>
        </w:rPr>
      </w:pPr>
    </w:p>
    <w:p w14:paraId="3533109B" w14:textId="77777777" w:rsidR="00597178" w:rsidRDefault="00597178">
      <w:pPr>
        <w:rPr>
          <w:spacing w:val="-26"/>
          <w:sz w:val="28"/>
          <w:szCs w:val="28"/>
        </w:rPr>
      </w:pPr>
    </w:p>
    <w:p w14:paraId="186877C1" w14:textId="77777777" w:rsidR="00597178" w:rsidRDefault="00597178">
      <w:pPr>
        <w:rPr>
          <w:spacing w:val="-26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597178" w14:paraId="49A3D64C" w14:textId="77777777">
        <w:trPr>
          <w:jc w:val="center"/>
        </w:trPr>
        <w:tc>
          <w:tcPr>
            <w:tcW w:w="8845" w:type="dxa"/>
          </w:tcPr>
          <w:p w14:paraId="2BFA2308" w14:textId="77777777" w:rsidR="00597178" w:rsidRDefault="00CF0A2C">
            <w:pPr>
              <w:ind w:firstLineChars="50" w:firstLine="138"/>
              <w:rPr>
                <w:spacing w:val="-2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sz w:val="28"/>
                <w:szCs w:val="28"/>
              </w:rPr>
              <w:t>江苏省教育厅教师工作处</w:t>
            </w:r>
          </w:p>
        </w:tc>
      </w:tr>
      <w:tr w:rsidR="00597178" w14:paraId="44FAFDDE" w14:textId="77777777">
        <w:trPr>
          <w:jc w:val="center"/>
        </w:trPr>
        <w:tc>
          <w:tcPr>
            <w:tcW w:w="8845" w:type="dxa"/>
          </w:tcPr>
          <w:p w14:paraId="4C3EF8B5" w14:textId="1555CF69" w:rsidR="00597178" w:rsidRDefault="00CF0A2C" w:rsidP="004F54AA">
            <w:pPr>
              <w:ind w:firstLineChars="50" w:firstLine="116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2"/>
                <w:sz w:val="28"/>
                <w:szCs w:val="28"/>
              </w:rPr>
              <w:t xml:space="preserve">    </w:t>
            </w:r>
            <w:r>
              <w:rPr>
                <w:spacing w:val="-22"/>
                <w:sz w:val="28"/>
                <w:szCs w:val="28"/>
              </w:rPr>
              <w:t>202</w:t>
            </w:r>
            <w:r>
              <w:rPr>
                <w:rFonts w:hint="eastAsia"/>
                <w:spacing w:val="-22"/>
                <w:sz w:val="28"/>
                <w:szCs w:val="28"/>
              </w:rPr>
              <w:t>4</w:t>
            </w:r>
            <w:r>
              <w:rPr>
                <w:spacing w:val="-22"/>
                <w:sz w:val="28"/>
                <w:szCs w:val="28"/>
              </w:rPr>
              <w:t>年</w:t>
            </w:r>
            <w:r>
              <w:rPr>
                <w:rFonts w:hint="eastAsia"/>
                <w:spacing w:val="-22"/>
                <w:sz w:val="28"/>
                <w:szCs w:val="28"/>
              </w:rPr>
              <w:t>9</w:t>
            </w:r>
            <w:r>
              <w:rPr>
                <w:spacing w:val="-22"/>
                <w:sz w:val="28"/>
                <w:szCs w:val="28"/>
              </w:rPr>
              <w:t>月</w:t>
            </w:r>
            <w:r w:rsidR="004F54AA">
              <w:rPr>
                <w:rFonts w:hint="eastAsia"/>
                <w:spacing w:val="-22"/>
                <w:sz w:val="28"/>
                <w:szCs w:val="28"/>
              </w:rPr>
              <w:t>9</w:t>
            </w:r>
            <w:r>
              <w:rPr>
                <w:spacing w:val="-22"/>
                <w:sz w:val="28"/>
                <w:szCs w:val="28"/>
              </w:rPr>
              <w:t>日印发</w:t>
            </w:r>
            <w:r>
              <w:rPr>
                <w:spacing w:val="-22"/>
                <w:sz w:val="28"/>
                <w:szCs w:val="28"/>
              </w:rPr>
              <w:t xml:space="preserve"> </w:t>
            </w:r>
          </w:p>
        </w:tc>
      </w:tr>
    </w:tbl>
    <w:p w14:paraId="08F12C8D" w14:textId="77777777" w:rsidR="00597178" w:rsidRDefault="00597178">
      <w:pPr>
        <w:spacing w:line="200" w:lineRule="exact"/>
        <w:rPr>
          <w:kern w:val="0"/>
          <w:sz w:val="20"/>
          <w:szCs w:val="18"/>
        </w:rPr>
      </w:pPr>
    </w:p>
    <w:sectPr w:rsidR="00597178"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4AB6E" w14:textId="77777777" w:rsidR="00720BDC" w:rsidRDefault="00720BDC">
      <w:r>
        <w:separator/>
      </w:r>
    </w:p>
  </w:endnote>
  <w:endnote w:type="continuationSeparator" w:id="0">
    <w:p w14:paraId="642D2C97" w14:textId="77777777" w:rsidR="00720BDC" w:rsidRDefault="0072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123481"/>
    </w:sdtPr>
    <w:sdtEndPr>
      <w:rPr>
        <w:rFonts w:ascii="宋体" w:eastAsia="宋体" w:hAnsi="宋体"/>
        <w:sz w:val="28"/>
      </w:rPr>
    </w:sdtEndPr>
    <w:sdtContent>
      <w:p w14:paraId="0B2263B4" w14:textId="77777777" w:rsidR="00597178" w:rsidRDefault="00CF0A2C">
        <w:pPr>
          <w:pStyle w:val="a8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200950" w:rsidRPr="00200950">
          <w:rPr>
            <w:rFonts w:ascii="宋体" w:eastAsia="宋体" w:hAnsi="宋体"/>
            <w:noProof/>
            <w:sz w:val="28"/>
            <w:lang w:val="zh-CN"/>
          </w:rPr>
          <w:t>-</w:t>
        </w:r>
        <w:r w:rsidR="00200950">
          <w:rPr>
            <w:rFonts w:ascii="宋体" w:eastAsia="宋体" w:hAnsi="宋体"/>
            <w:noProof/>
            <w:sz w:val="28"/>
          </w:rPr>
          <w:t xml:space="preserve"> 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505528"/>
    </w:sdtPr>
    <w:sdtEndPr>
      <w:rPr>
        <w:rFonts w:ascii="宋体" w:eastAsia="宋体" w:hAnsi="宋体"/>
        <w:sz w:val="28"/>
      </w:rPr>
    </w:sdtEndPr>
    <w:sdtContent>
      <w:p w14:paraId="0A8532A6" w14:textId="77777777" w:rsidR="00597178" w:rsidRDefault="00CF0A2C">
        <w:pPr>
          <w:pStyle w:val="a8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200950" w:rsidRPr="00200950">
          <w:rPr>
            <w:rFonts w:ascii="宋体" w:eastAsia="宋体" w:hAnsi="宋体"/>
            <w:noProof/>
            <w:sz w:val="28"/>
            <w:lang w:val="zh-CN"/>
          </w:rPr>
          <w:t>-</w:t>
        </w:r>
        <w:r w:rsidR="00200950">
          <w:rPr>
            <w:rFonts w:ascii="宋体" w:eastAsia="宋体" w:hAnsi="宋体"/>
            <w:noProof/>
            <w:sz w:val="28"/>
          </w:rPr>
          <w:t xml:space="preserve"> 1 -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861317"/>
    </w:sdtPr>
    <w:sdtEndPr>
      <w:rPr>
        <w:rFonts w:ascii="宋体" w:eastAsia="宋体" w:hAnsi="宋体"/>
      </w:rPr>
    </w:sdtEndPr>
    <w:sdtContent>
      <w:p w14:paraId="164C91C2" w14:textId="77777777" w:rsidR="00597178" w:rsidRDefault="00CF0A2C">
        <w:pPr>
          <w:pStyle w:val="a8"/>
          <w:rPr>
            <w:rFonts w:ascii="宋体" w:eastAsia="宋体" w:hAnsi="宋体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200950" w:rsidRPr="0020095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00950">
          <w:rPr>
            <w:rFonts w:ascii="宋体" w:eastAsia="宋体" w:hAnsi="宋体"/>
            <w:noProof/>
            <w:sz w:val="28"/>
            <w:szCs w:val="28"/>
          </w:rPr>
          <w:t xml:space="preserve"> 10 -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96130"/>
    </w:sdtPr>
    <w:sdtEndPr>
      <w:rPr>
        <w:rFonts w:ascii="宋体" w:eastAsia="宋体" w:hAnsi="宋体"/>
        <w:sz w:val="28"/>
      </w:rPr>
    </w:sdtEndPr>
    <w:sdtContent>
      <w:p w14:paraId="0BA8FE10" w14:textId="77777777" w:rsidR="00597178" w:rsidRDefault="00CF0A2C">
        <w:pPr>
          <w:pStyle w:val="a8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200950" w:rsidRPr="00200950">
          <w:rPr>
            <w:rFonts w:ascii="宋体" w:eastAsia="宋体" w:hAnsi="宋体"/>
            <w:noProof/>
            <w:sz w:val="28"/>
            <w:lang w:val="zh-CN"/>
          </w:rPr>
          <w:t>-</w:t>
        </w:r>
        <w:r w:rsidR="00200950">
          <w:rPr>
            <w:rFonts w:ascii="宋体" w:eastAsia="宋体" w:hAnsi="宋体"/>
            <w:noProof/>
            <w:sz w:val="28"/>
          </w:rPr>
          <w:t xml:space="preserve"> 9 -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A2412" w14:textId="77777777" w:rsidR="00720BDC" w:rsidRDefault="00720BDC">
      <w:r>
        <w:separator/>
      </w:r>
    </w:p>
  </w:footnote>
  <w:footnote w:type="continuationSeparator" w:id="0">
    <w:p w14:paraId="3CF6A13F" w14:textId="77777777" w:rsidR="00720BDC" w:rsidRDefault="0072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548B"/>
    <w:multiLevelType w:val="multilevel"/>
    <w:tmpl w:val="1AA8548B"/>
    <w:lvl w:ilvl="0">
      <w:start w:val="1"/>
      <w:numFmt w:val="bullet"/>
      <w:lvlText w:val=""/>
      <w:lvlJc w:val="left"/>
      <w:pPr>
        <w:tabs>
          <w:tab w:val="left" w:pos="705"/>
        </w:tabs>
        <w:ind w:left="70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5"/>
        </w:tabs>
        <w:ind w:left="112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5"/>
        </w:tabs>
        <w:ind w:left="154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5"/>
        </w:tabs>
        <w:ind w:left="196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5"/>
        </w:tabs>
        <w:ind w:left="238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5"/>
        </w:tabs>
        <w:ind w:left="280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5"/>
        </w:tabs>
        <w:ind w:left="322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5"/>
        </w:tabs>
        <w:ind w:left="364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zUwMGNiMGM4YjE0ZWQ4OGJmNGNlMDRiNjhiOWYifQ=="/>
  </w:docVars>
  <w:rsids>
    <w:rsidRoot w:val="007A4A99"/>
    <w:rsid w:val="0000186E"/>
    <w:rsid w:val="0000360A"/>
    <w:rsid w:val="0000741D"/>
    <w:rsid w:val="0001637D"/>
    <w:rsid w:val="00021537"/>
    <w:rsid w:val="000215AC"/>
    <w:rsid w:val="000234C9"/>
    <w:rsid w:val="0002389B"/>
    <w:rsid w:val="0003096C"/>
    <w:rsid w:val="0003096F"/>
    <w:rsid w:val="00032BB5"/>
    <w:rsid w:val="00034C33"/>
    <w:rsid w:val="00037FEA"/>
    <w:rsid w:val="0004160D"/>
    <w:rsid w:val="00064205"/>
    <w:rsid w:val="00065992"/>
    <w:rsid w:val="0007360E"/>
    <w:rsid w:val="000745F9"/>
    <w:rsid w:val="00081DF4"/>
    <w:rsid w:val="000865F1"/>
    <w:rsid w:val="0009255C"/>
    <w:rsid w:val="000960AB"/>
    <w:rsid w:val="000A01BC"/>
    <w:rsid w:val="000A76BA"/>
    <w:rsid w:val="000B3137"/>
    <w:rsid w:val="000C6276"/>
    <w:rsid w:val="000D4FCB"/>
    <w:rsid w:val="000E26AF"/>
    <w:rsid w:val="000E2899"/>
    <w:rsid w:val="000E518A"/>
    <w:rsid w:val="000E7FBE"/>
    <w:rsid w:val="000F0969"/>
    <w:rsid w:val="000F1668"/>
    <w:rsid w:val="00103E3E"/>
    <w:rsid w:val="0010667E"/>
    <w:rsid w:val="00126279"/>
    <w:rsid w:val="00127F7C"/>
    <w:rsid w:val="001319B4"/>
    <w:rsid w:val="00135B9C"/>
    <w:rsid w:val="00141728"/>
    <w:rsid w:val="00143D67"/>
    <w:rsid w:val="001442B0"/>
    <w:rsid w:val="001467C2"/>
    <w:rsid w:val="00146E4E"/>
    <w:rsid w:val="001536B8"/>
    <w:rsid w:val="00153EA6"/>
    <w:rsid w:val="0015439D"/>
    <w:rsid w:val="001548FF"/>
    <w:rsid w:val="00162947"/>
    <w:rsid w:val="00170CA6"/>
    <w:rsid w:val="0017432E"/>
    <w:rsid w:val="00174DD2"/>
    <w:rsid w:val="00174F3E"/>
    <w:rsid w:val="00175FB4"/>
    <w:rsid w:val="00187BCE"/>
    <w:rsid w:val="0019183F"/>
    <w:rsid w:val="00192FA5"/>
    <w:rsid w:val="001940FC"/>
    <w:rsid w:val="00195D9F"/>
    <w:rsid w:val="001A0FD1"/>
    <w:rsid w:val="001B3605"/>
    <w:rsid w:val="001C2AA9"/>
    <w:rsid w:val="001D6120"/>
    <w:rsid w:val="001D65AB"/>
    <w:rsid w:val="001E7A87"/>
    <w:rsid w:val="00200950"/>
    <w:rsid w:val="00202749"/>
    <w:rsid w:val="00202B45"/>
    <w:rsid w:val="00203D99"/>
    <w:rsid w:val="002075A6"/>
    <w:rsid w:val="002132C9"/>
    <w:rsid w:val="002223B3"/>
    <w:rsid w:val="00232A65"/>
    <w:rsid w:val="00236C01"/>
    <w:rsid w:val="00252E32"/>
    <w:rsid w:val="00255F79"/>
    <w:rsid w:val="00260F3E"/>
    <w:rsid w:val="002A3DCA"/>
    <w:rsid w:val="002A4AC7"/>
    <w:rsid w:val="002A7416"/>
    <w:rsid w:val="002B51F0"/>
    <w:rsid w:val="002B53DB"/>
    <w:rsid w:val="002D7BA8"/>
    <w:rsid w:val="002E6376"/>
    <w:rsid w:val="002F0BAF"/>
    <w:rsid w:val="002F77AD"/>
    <w:rsid w:val="003023A6"/>
    <w:rsid w:val="00302431"/>
    <w:rsid w:val="00302F69"/>
    <w:rsid w:val="00303250"/>
    <w:rsid w:val="00303DE3"/>
    <w:rsid w:val="00304173"/>
    <w:rsid w:val="00314FAC"/>
    <w:rsid w:val="003265BA"/>
    <w:rsid w:val="0033087C"/>
    <w:rsid w:val="00335F48"/>
    <w:rsid w:val="003363F3"/>
    <w:rsid w:val="00347F97"/>
    <w:rsid w:val="00347FD2"/>
    <w:rsid w:val="00354A4A"/>
    <w:rsid w:val="00355DCB"/>
    <w:rsid w:val="003562DD"/>
    <w:rsid w:val="0036126A"/>
    <w:rsid w:val="00364308"/>
    <w:rsid w:val="003660B8"/>
    <w:rsid w:val="00380BFF"/>
    <w:rsid w:val="00380D43"/>
    <w:rsid w:val="0038126F"/>
    <w:rsid w:val="0038185A"/>
    <w:rsid w:val="00385FDB"/>
    <w:rsid w:val="003913C8"/>
    <w:rsid w:val="00395518"/>
    <w:rsid w:val="003A2218"/>
    <w:rsid w:val="003B0E79"/>
    <w:rsid w:val="003B2992"/>
    <w:rsid w:val="003B5B4E"/>
    <w:rsid w:val="003C19BF"/>
    <w:rsid w:val="003C49DE"/>
    <w:rsid w:val="003D2419"/>
    <w:rsid w:val="003E3B33"/>
    <w:rsid w:val="003F343F"/>
    <w:rsid w:val="003F351A"/>
    <w:rsid w:val="003F4A1A"/>
    <w:rsid w:val="003F4B7B"/>
    <w:rsid w:val="003F7239"/>
    <w:rsid w:val="00414EBA"/>
    <w:rsid w:val="00421B0A"/>
    <w:rsid w:val="004247BE"/>
    <w:rsid w:val="00425ED8"/>
    <w:rsid w:val="00427D8B"/>
    <w:rsid w:val="0044371C"/>
    <w:rsid w:val="00444494"/>
    <w:rsid w:val="00451AAF"/>
    <w:rsid w:val="004621F9"/>
    <w:rsid w:val="004644CD"/>
    <w:rsid w:val="004649C3"/>
    <w:rsid w:val="00464E86"/>
    <w:rsid w:val="00470A4A"/>
    <w:rsid w:val="00471478"/>
    <w:rsid w:val="00484224"/>
    <w:rsid w:val="0049591C"/>
    <w:rsid w:val="00496C3A"/>
    <w:rsid w:val="0049715A"/>
    <w:rsid w:val="00497F05"/>
    <w:rsid w:val="00497F07"/>
    <w:rsid w:val="004A4A97"/>
    <w:rsid w:val="004A558E"/>
    <w:rsid w:val="004A6170"/>
    <w:rsid w:val="004B4660"/>
    <w:rsid w:val="004C0808"/>
    <w:rsid w:val="004C0A2D"/>
    <w:rsid w:val="004D6BC5"/>
    <w:rsid w:val="004E1BFA"/>
    <w:rsid w:val="004E67F7"/>
    <w:rsid w:val="004F37F1"/>
    <w:rsid w:val="004F54AA"/>
    <w:rsid w:val="005010CB"/>
    <w:rsid w:val="00512AA1"/>
    <w:rsid w:val="005157DC"/>
    <w:rsid w:val="00523691"/>
    <w:rsid w:val="00525A65"/>
    <w:rsid w:val="00530495"/>
    <w:rsid w:val="005340DB"/>
    <w:rsid w:val="00534E50"/>
    <w:rsid w:val="005370CC"/>
    <w:rsid w:val="00543874"/>
    <w:rsid w:val="005501C7"/>
    <w:rsid w:val="00550504"/>
    <w:rsid w:val="00560D8A"/>
    <w:rsid w:val="0057096B"/>
    <w:rsid w:val="00573DD4"/>
    <w:rsid w:val="00574059"/>
    <w:rsid w:val="00576D00"/>
    <w:rsid w:val="0057794D"/>
    <w:rsid w:val="00587C51"/>
    <w:rsid w:val="00594DC7"/>
    <w:rsid w:val="00596763"/>
    <w:rsid w:val="00597178"/>
    <w:rsid w:val="005A0DB7"/>
    <w:rsid w:val="005A17B8"/>
    <w:rsid w:val="005A40C7"/>
    <w:rsid w:val="005B7FEE"/>
    <w:rsid w:val="005C30F3"/>
    <w:rsid w:val="005C44F3"/>
    <w:rsid w:val="005D1DCF"/>
    <w:rsid w:val="005D766F"/>
    <w:rsid w:val="005E16F7"/>
    <w:rsid w:val="005F6FEB"/>
    <w:rsid w:val="005F7FA3"/>
    <w:rsid w:val="00612BDF"/>
    <w:rsid w:val="0061336E"/>
    <w:rsid w:val="00614FD3"/>
    <w:rsid w:val="006267FA"/>
    <w:rsid w:val="00627FC1"/>
    <w:rsid w:val="00630190"/>
    <w:rsid w:val="00632112"/>
    <w:rsid w:val="006476E5"/>
    <w:rsid w:val="006557D9"/>
    <w:rsid w:val="006842FA"/>
    <w:rsid w:val="00687654"/>
    <w:rsid w:val="00687C9B"/>
    <w:rsid w:val="006A2B21"/>
    <w:rsid w:val="006A3532"/>
    <w:rsid w:val="006A544C"/>
    <w:rsid w:val="006B3DD8"/>
    <w:rsid w:val="006B7962"/>
    <w:rsid w:val="006C6C30"/>
    <w:rsid w:val="006C7AB5"/>
    <w:rsid w:val="006C7E6E"/>
    <w:rsid w:val="006E0CD3"/>
    <w:rsid w:val="006E27CD"/>
    <w:rsid w:val="006E75DA"/>
    <w:rsid w:val="006F01AD"/>
    <w:rsid w:val="006F029F"/>
    <w:rsid w:val="006F642C"/>
    <w:rsid w:val="007025AC"/>
    <w:rsid w:val="00703A49"/>
    <w:rsid w:val="00703FD2"/>
    <w:rsid w:val="007116F3"/>
    <w:rsid w:val="00714395"/>
    <w:rsid w:val="00720BDC"/>
    <w:rsid w:val="0072248C"/>
    <w:rsid w:val="00723D4B"/>
    <w:rsid w:val="00724E85"/>
    <w:rsid w:val="00725A27"/>
    <w:rsid w:val="007354EF"/>
    <w:rsid w:val="0074114F"/>
    <w:rsid w:val="00743466"/>
    <w:rsid w:val="0075126E"/>
    <w:rsid w:val="00752CD7"/>
    <w:rsid w:val="00764B40"/>
    <w:rsid w:val="007732BD"/>
    <w:rsid w:val="00774365"/>
    <w:rsid w:val="00784DA3"/>
    <w:rsid w:val="00786586"/>
    <w:rsid w:val="00791095"/>
    <w:rsid w:val="00791CCB"/>
    <w:rsid w:val="00792849"/>
    <w:rsid w:val="00794E53"/>
    <w:rsid w:val="00797258"/>
    <w:rsid w:val="007A4A99"/>
    <w:rsid w:val="007B0D0C"/>
    <w:rsid w:val="007B4DA1"/>
    <w:rsid w:val="007B6696"/>
    <w:rsid w:val="007C1270"/>
    <w:rsid w:val="007D1510"/>
    <w:rsid w:val="007E3AB9"/>
    <w:rsid w:val="007F5B32"/>
    <w:rsid w:val="008024D3"/>
    <w:rsid w:val="00805232"/>
    <w:rsid w:val="00806ECD"/>
    <w:rsid w:val="00811588"/>
    <w:rsid w:val="00814AAA"/>
    <w:rsid w:val="00816E68"/>
    <w:rsid w:val="00824406"/>
    <w:rsid w:val="00825B56"/>
    <w:rsid w:val="00832978"/>
    <w:rsid w:val="008359AD"/>
    <w:rsid w:val="0083781B"/>
    <w:rsid w:val="008433CD"/>
    <w:rsid w:val="00845843"/>
    <w:rsid w:val="0086031B"/>
    <w:rsid w:val="008663EA"/>
    <w:rsid w:val="00867279"/>
    <w:rsid w:val="00874B5E"/>
    <w:rsid w:val="00894960"/>
    <w:rsid w:val="00895706"/>
    <w:rsid w:val="008974ED"/>
    <w:rsid w:val="008A716B"/>
    <w:rsid w:val="008B17AA"/>
    <w:rsid w:val="008B2C00"/>
    <w:rsid w:val="008B2C98"/>
    <w:rsid w:val="008B2C99"/>
    <w:rsid w:val="008B49AC"/>
    <w:rsid w:val="008C03CA"/>
    <w:rsid w:val="008C2860"/>
    <w:rsid w:val="008C2C58"/>
    <w:rsid w:val="008D0CA1"/>
    <w:rsid w:val="008D3C00"/>
    <w:rsid w:val="008D6278"/>
    <w:rsid w:val="008D746A"/>
    <w:rsid w:val="008E029D"/>
    <w:rsid w:val="008E3268"/>
    <w:rsid w:val="008F1FA3"/>
    <w:rsid w:val="008F5ED1"/>
    <w:rsid w:val="00922DE6"/>
    <w:rsid w:val="009260FC"/>
    <w:rsid w:val="00926530"/>
    <w:rsid w:val="00954B0D"/>
    <w:rsid w:val="0096342E"/>
    <w:rsid w:val="00971E22"/>
    <w:rsid w:val="00972558"/>
    <w:rsid w:val="00985CC1"/>
    <w:rsid w:val="009871DA"/>
    <w:rsid w:val="00990A1F"/>
    <w:rsid w:val="00990C63"/>
    <w:rsid w:val="00991899"/>
    <w:rsid w:val="00995864"/>
    <w:rsid w:val="00995A45"/>
    <w:rsid w:val="009A27FA"/>
    <w:rsid w:val="009A37B6"/>
    <w:rsid w:val="009B2117"/>
    <w:rsid w:val="009B2610"/>
    <w:rsid w:val="009C02E1"/>
    <w:rsid w:val="009C06A1"/>
    <w:rsid w:val="009D1FA0"/>
    <w:rsid w:val="009D4778"/>
    <w:rsid w:val="009D4C9A"/>
    <w:rsid w:val="009E0322"/>
    <w:rsid w:val="009F069B"/>
    <w:rsid w:val="009F0CBD"/>
    <w:rsid w:val="009F73DF"/>
    <w:rsid w:val="00A05072"/>
    <w:rsid w:val="00A16D73"/>
    <w:rsid w:val="00A207A2"/>
    <w:rsid w:val="00A21270"/>
    <w:rsid w:val="00A2357B"/>
    <w:rsid w:val="00A269D6"/>
    <w:rsid w:val="00A26F56"/>
    <w:rsid w:val="00A31C15"/>
    <w:rsid w:val="00A3212E"/>
    <w:rsid w:val="00A33D01"/>
    <w:rsid w:val="00A366ED"/>
    <w:rsid w:val="00A36872"/>
    <w:rsid w:val="00A40416"/>
    <w:rsid w:val="00A41832"/>
    <w:rsid w:val="00A43652"/>
    <w:rsid w:val="00A4519C"/>
    <w:rsid w:val="00A5011B"/>
    <w:rsid w:val="00A50688"/>
    <w:rsid w:val="00A51945"/>
    <w:rsid w:val="00A649A6"/>
    <w:rsid w:val="00A6619D"/>
    <w:rsid w:val="00A85973"/>
    <w:rsid w:val="00A903E0"/>
    <w:rsid w:val="00A933E6"/>
    <w:rsid w:val="00A9737E"/>
    <w:rsid w:val="00A97781"/>
    <w:rsid w:val="00AA2476"/>
    <w:rsid w:val="00AB7CBF"/>
    <w:rsid w:val="00AE2C20"/>
    <w:rsid w:val="00AE2C56"/>
    <w:rsid w:val="00AF39C6"/>
    <w:rsid w:val="00AF56BB"/>
    <w:rsid w:val="00AF5E5C"/>
    <w:rsid w:val="00AF7872"/>
    <w:rsid w:val="00B018D4"/>
    <w:rsid w:val="00B03BF1"/>
    <w:rsid w:val="00B04E95"/>
    <w:rsid w:val="00B10F89"/>
    <w:rsid w:val="00B110D6"/>
    <w:rsid w:val="00B118E9"/>
    <w:rsid w:val="00B1213B"/>
    <w:rsid w:val="00B23E6D"/>
    <w:rsid w:val="00B2591B"/>
    <w:rsid w:val="00B26D06"/>
    <w:rsid w:val="00B336D5"/>
    <w:rsid w:val="00B43A3F"/>
    <w:rsid w:val="00B43DB7"/>
    <w:rsid w:val="00B443B9"/>
    <w:rsid w:val="00B44BF8"/>
    <w:rsid w:val="00B47F60"/>
    <w:rsid w:val="00B54990"/>
    <w:rsid w:val="00B770C8"/>
    <w:rsid w:val="00B85D47"/>
    <w:rsid w:val="00B90266"/>
    <w:rsid w:val="00B97F75"/>
    <w:rsid w:val="00BB7682"/>
    <w:rsid w:val="00BC4956"/>
    <w:rsid w:val="00BC7034"/>
    <w:rsid w:val="00BD2A0D"/>
    <w:rsid w:val="00BD7E06"/>
    <w:rsid w:val="00BF7528"/>
    <w:rsid w:val="00BF7D40"/>
    <w:rsid w:val="00C01E1D"/>
    <w:rsid w:val="00C101DD"/>
    <w:rsid w:val="00C1249E"/>
    <w:rsid w:val="00C17A2C"/>
    <w:rsid w:val="00C20600"/>
    <w:rsid w:val="00C2150F"/>
    <w:rsid w:val="00C2218D"/>
    <w:rsid w:val="00C22A39"/>
    <w:rsid w:val="00C30401"/>
    <w:rsid w:val="00C35275"/>
    <w:rsid w:val="00C405C8"/>
    <w:rsid w:val="00C424E3"/>
    <w:rsid w:val="00C428C6"/>
    <w:rsid w:val="00C43230"/>
    <w:rsid w:val="00C46800"/>
    <w:rsid w:val="00C4778A"/>
    <w:rsid w:val="00C52F80"/>
    <w:rsid w:val="00C54C0B"/>
    <w:rsid w:val="00C55CFD"/>
    <w:rsid w:val="00C576D3"/>
    <w:rsid w:val="00C57A73"/>
    <w:rsid w:val="00C61EDC"/>
    <w:rsid w:val="00C620B7"/>
    <w:rsid w:val="00C67598"/>
    <w:rsid w:val="00C72D7F"/>
    <w:rsid w:val="00C7566A"/>
    <w:rsid w:val="00C810A2"/>
    <w:rsid w:val="00C82A4C"/>
    <w:rsid w:val="00C871FC"/>
    <w:rsid w:val="00C9467C"/>
    <w:rsid w:val="00C95920"/>
    <w:rsid w:val="00C95944"/>
    <w:rsid w:val="00C9754E"/>
    <w:rsid w:val="00C97598"/>
    <w:rsid w:val="00CA7763"/>
    <w:rsid w:val="00CC3173"/>
    <w:rsid w:val="00CD1C98"/>
    <w:rsid w:val="00CD5786"/>
    <w:rsid w:val="00CD63F6"/>
    <w:rsid w:val="00CF0A2C"/>
    <w:rsid w:val="00D0396B"/>
    <w:rsid w:val="00D12752"/>
    <w:rsid w:val="00D15E9E"/>
    <w:rsid w:val="00D15EBA"/>
    <w:rsid w:val="00D21478"/>
    <w:rsid w:val="00D2492F"/>
    <w:rsid w:val="00D34F0F"/>
    <w:rsid w:val="00D368E1"/>
    <w:rsid w:val="00D40721"/>
    <w:rsid w:val="00D461FE"/>
    <w:rsid w:val="00D731C2"/>
    <w:rsid w:val="00D7614D"/>
    <w:rsid w:val="00D859F7"/>
    <w:rsid w:val="00D85CDA"/>
    <w:rsid w:val="00D902A6"/>
    <w:rsid w:val="00DA252F"/>
    <w:rsid w:val="00DA52DA"/>
    <w:rsid w:val="00DB16D1"/>
    <w:rsid w:val="00DB20C3"/>
    <w:rsid w:val="00DB59B4"/>
    <w:rsid w:val="00DB789E"/>
    <w:rsid w:val="00DC476C"/>
    <w:rsid w:val="00DD3217"/>
    <w:rsid w:val="00DD5CE4"/>
    <w:rsid w:val="00DD6C1D"/>
    <w:rsid w:val="00DE0542"/>
    <w:rsid w:val="00DE7503"/>
    <w:rsid w:val="00DE79C4"/>
    <w:rsid w:val="00DF01A2"/>
    <w:rsid w:val="00DF600C"/>
    <w:rsid w:val="00E04A33"/>
    <w:rsid w:val="00E05557"/>
    <w:rsid w:val="00E0666C"/>
    <w:rsid w:val="00E17E83"/>
    <w:rsid w:val="00E20BE7"/>
    <w:rsid w:val="00E32F3C"/>
    <w:rsid w:val="00E352F5"/>
    <w:rsid w:val="00E36DBF"/>
    <w:rsid w:val="00E373D1"/>
    <w:rsid w:val="00E433EC"/>
    <w:rsid w:val="00E47B99"/>
    <w:rsid w:val="00E57457"/>
    <w:rsid w:val="00E61CC1"/>
    <w:rsid w:val="00E71935"/>
    <w:rsid w:val="00E73C97"/>
    <w:rsid w:val="00E760A8"/>
    <w:rsid w:val="00E978D8"/>
    <w:rsid w:val="00E97EA3"/>
    <w:rsid w:val="00EB5307"/>
    <w:rsid w:val="00EC15B7"/>
    <w:rsid w:val="00EC67C5"/>
    <w:rsid w:val="00EC7C5F"/>
    <w:rsid w:val="00ED0CBD"/>
    <w:rsid w:val="00ED3722"/>
    <w:rsid w:val="00EE21AE"/>
    <w:rsid w:val="00EE5DA4"/>
    <w:rsid w:val="00EE7C6D"/>
    <w:rsid w:val="00EF1374"/>
    <w:rsid w:val="00EF2AE5"/>
    <w:rsid w:val="00F13D92"/>
    <w:rsid w:val="00F15157"/>
    <w:rsid w:val="00F156D2"/>
    <w:rsid w:val="00F23685"/>
    <w:rsid w:val="00F23B6C"/>
    <w:rsid w:val="00F256B7"/>
    <w:rsid w:val="00F322E2"/>
    <w:rsid w:val="00F35CDA"/>
    <w:rsid w:val="00F460BB"/>
    <w:rsid w:val="00F468C4"/>
    <w:rsid w:val="00F4708A"/>
    <w:rsid w:val="00F5432A"/>
    <w:rsid w:val="00F57FD4"/>
    <w:rsid w:val="00F61A51"/>
    <w:rsid w:val="00F63831"/>
    <w:rsid w:val="00F73AB4"/>
    <w:rsid w:val="00F77192"/>
    <w:rsid w:val="00F8471E"/>
    <w:rsid w:val="00FA1808"/>
    <w:rsid w:val="00FA23C4"/>
    <w:rsid w:val="00FA58A2"/>
    <w:rsid w:val="00FC5372"/>
    <w:rsid w:val="00FC567F"/>
    <w:rsid w:val="00FE05E2"/>
    <w:rsid w:val="00FE090F"/>
    <w:rsid w:val="00FE6859"/>
    <w:rsid w:val="00FF0132"/>
    <w:rsid w:val="00FF035A"/>
    <w:rsid w:val="00FF0D28"/>
    <w:rsid w:val="00FF28C7"/>
    <w:rsid w:val="00FF71F6"/>
    <w:rsid w:val="02AD2674"/>
    <w:rsid w:val="03556EA1"/>
    <w:rsid w:val="04D8342E"/>
    <w:rsid w:val="06E6127B"/>
    <w:rsid w:val="07DF7493"/>
    <w:rsid w:val="0A294974"/>
    <w:rsid w:val="0B05719F"/>
    <w:rsid w:val="0B1D4DEC"/>
    <w:rsid w:val="0C4F000A"/>
    <w:rsid w:val="0F5359C7"/>
    <w:rsid w:val="0F954EF5"/>
    <w:rsid w:val="103471E1"/>
    <w:rsid w:val="11397F14"/>
    <w:rsid w:val="12EC0CA4"/>
    <w:rsid w:val="134A2043"/>
    <w:rsid w:val="157C122D"/>
    <w:rsid w:val="199237A6"/>
    <w:rsid w:val="1A5674EE"/>
    <w:rsid w:val="1D575B26"/>
    <w:rsid w:val="1F737899"/>
    <w:rsid w:val="23AF76EE"/>
    <w:rsid w:val="240000A7"/>
    <w:rsid w:val="25E46AA9"/>
    <w:rsid w:val="283837B5"/>
    <w:rsid w:val="28D41219"/>
    <w:rsid w:val="2A2A7884"/>
    <w:rsid w:val="2A422E8B"/>
    <w:rsid w:val="302F4DAF"/>
    <w:rsid w:val="346F23C9"/>
    <w:rsid w:val="399314F0"/>
    <w:rsid w:val="3C4E0EDE"/>
    <w:rsid w:val="40E432B1"/>
    <w:rsid w:val="4450307E"/>
    <w:rsid w:val="49C02AD0"/>
    <w:rsid w:val="4EB35BE2"/>
    <w:rsid w:val="4F304204"/>
    <w:rsid w:val="4F7400FD"/>
    <w:rsid w:val="56534BDA"/>
    <w:rsid w:val="5A932FED"/>
    <w:rsid w:val="5BD7390F"/>
    <w:rsid w:val="5D855939"/>
    <w:rsid w:val="5DD556B7"/>
    <w:rsid w:val="5E093B97"/>
    <w:rsid w:val="5F4A10B9"/>
    <w:rsid w:val="60DD7AC7"/>
    <w:rsid w:val="647C1785"/>
    <w:rsid w:val="65035B1A"/>
    <w:rsid w:val="67D05228"/>
    <w:rsid w:val="6A613E24"/>
    <w:rsid w:val="6C7B5DB9"/>
    <w:rsid w:val="6F322080"/>
    <w:rsid w:val="6F735E2A"/>
    <w:rsid w:val="703B3725"/>
    <w:rsid w:val="713D5F6F"/>
    <w:rsid w:val="71940EBB"/>
    <w:rsid w:val="725614A4"/>
    <w:rsid w:val="743B346A"/>
    <w:rsid w:val="77442390"/>
    <w:rsid w:val="78F76F2B"/>
    <w:rsid w:val="79152B2C"/>
    <w:rsid w:val="7B643193"/>
    <w:rsid w:val="7F8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iPriority="99" w:qFormat="1"/>
    <w:lsdException w:name="Hyperlink" w:semiHidden="0" w:uiPriority="99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Plain Text"/>
    <w:basedOn w:val="a"/>
    <w:link w:val="Char1"/>
    <w:uiPriority w:val="99"/>
    <w:unhideWhenUsed/>
    <w:qFormat/>
    <w:rPr>
      <w:rFonts w:ascii="宋体" w:eastAsia="宋体" w:hAnsi="Courier New" w:cs="宋体"/>
      <w:sz w:val="20"/>
      <w:szCs w:val="20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a7">
    <w:name w:val="Balloon Text"/>
    <w:basedOn w:val="a"/>
    <w:link w:val="Char3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semiHidden/>
    <w:qFormat/>
    <w:pPr>
      <w:snapToGrid w:val="0"/>
      <w:jc w:val="left"/>
    </w:pPr>
    <w:rPr>
      <w:rFonts w:eastAsia="宋体"/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Pr>
      <w:b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Char2">
    <w:name w:val="日期 Char"/>
    <w:basedOn w:val="a0"/>
    <w:link w:val="a6"/>
    <w:qFormat/>
    <w:rPr>
      <w:rFonts w:eastAsia="仿宋_GB2312"/>
      <w:kern w:val="2"/>
      <w:sz w:val="32"/>
      <w:szCs w:val="32"/>
    </w:rPr>
  </w:style>
  <w:style w:type="character" w:customStyle="1" w:styleId="Char3">
    <w:name w:val="批注框文本 Char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Char4">
    <w:name w:val="页脚 Char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Char5">
    <w:name w:val="页眉 Char"/>
    <w:link w:val="a9"/>
    <w:uiPriority w:val="99"/>
    <w:qFormat/>
    <w:rPr>
      <w:rFonts w:eastAsia="仿宋_GB2312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">
    <w:name w:val="纯文本 Char"/>
    <w:basedOn w:val="a0"/>
    <w:link w:val="a5"/>
    <w:uiPriority w:val="99"/>
    <w:qFormat/>
    <w:rPr>
      <w:rFonts w:ascii="宋体" w:hAnsi="Courier New" w:cs="宋体"/>
      <w:kern w:val="2"/>
    </w:rPr>
  </w:style>
  <w:style w:type="character" w:customStyle="1" w:styleId="Char6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2Char">
    <w:name w:val="正文文本 2 Char"/>
    <w:basedOn w:val="a0"/>
    <w:link w:val="2"/>
    <w:uiPriority w:val="99"/>
    <w:qFormat/>
    <w:rPr>
      <w:rFonts w:ascii="仿宋_GB2312" w:eastAsia="仿宋_GB2312" w:cs="仿宋_GB2312"/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华文仿宋" w:eastAsia="华文仿宋" w:hAnsi="华文仿宋" w:cs="华文仿宋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iPriority="99" w:qFormat="1"/>
    <w:lsdException w:name="Hyperlink" w:semiHidden="0" w:uiPriority="99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Plain Text"/>
    <w:basedOn w:val="a"/>
    <w:link w:val="Char1"/>
    <w:uiPriority w:val="99"/>
    <w:unhideWhenUsed/>
    <w:qFormat/>
    <w:rPr>
      <w:rFonts w:ascii="宋体" w:eastAsia="宋体" w:hAnsi="Courier New" w:cs="宋体"/>
      <w:sz w:val="20"/>
      <w:szCs w:val="20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a7">
    <w:name w:val="Balloon Text"/>
    <w:basedOn w:val="a"/>
    <w:link w:val="Char3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semiHidden/>
    <w:qFormat/>
    <w:pPr>
      <w:snapToGrid w:val="0"/>
      <w:jc w:val="left"/>
    </w:pPr>
    <w:rPr>
      <w:rFonts w:eastAsia="宋体"/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Pr>
      <w:b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Char2">
    <w:name w:val="日期 Char"/>
    <w:basedOn w:val="a0"/>
    <w:link w:val="a6"/>
    <w:qFormat/>
    <w:rPr>
      <w:rFonts w:eastAsia="仿宋_GB2312"/>
      <w:kern w:val="2"/>
      <w:sz w:val="32"/>
      <w:szCs w:val="32"/>
    </w:rPr>
  </w:style>
  <w:style w:type="character" w:customStyle="1" w:styleId="Char3">
    <w:name w:val="批注框文本 Char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Char4">
    <w:name w:val="页脚 Char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Char5">
    <w:name w:val="页眉 Char"/>
    <w:link w:val="a9"/>
    <w:uiPriority w:val="99"/>
    <w:qFormat/>
    <w:rPr>
      <w:rFonts w:eastAsia="仿宋_GB2312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">
    <w:name w:val="纯文本 Char"/>
    <w:basedOn w:val="a0"/>
    <w:link w:val="a5"/>
    <w:uiPriority w:val="99"/>
    <w:qFormat/>
    <w:rPr>
      <w:rFonts w:ascii="宋体" w:hAnsi="Courier New" w:cs="宋体"/>
      <w:kern w:val="2"/>
    </w:rPr>
  </w:style>
  <w:style w:type="character" w:customStyle="1" w:styleId="Char6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2Char">
    <w:name w:val="正文文本 2 Char"/>
    <w:basedOn w:val="a0"/>
    <w:link w:val="2"/>
    <w:uiPriority w:val="99"/>
    <w:qFormat/>
    <w:rPr>
      <w:rFonts w:ascii="仿宋_GB2312" w:eastAsia="仿宋_GB2312" w:cs="仿宋_GB2312"/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华文仿宋" w:eastAsia="华文仿宋" w:hAnsi="华文仿宋" w:cs="华文仿宋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B46AA-7656-41A4-8802-F5570DD2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500</Words>
  <Characters>2856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未定义</cp:lastModifiedBy>
  <cp:revision>3</cp:revision>
  <cp:lastPrinted>2023-07-05T08:29:00Z</cp:lastPrinted>
  <dcterms:created xsi:type="dcterms:W3CDTF">2024-09-09T07:36:00Z</dcterms:created>
  <dcterms:modified xsi:type="dcterms:W3CDTF">2024-09-09T07:51:00Z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46DF78FF998340B38F0CB3893906D88A</vt:lpwstr>
  </property>
</Properties>
</file>